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5269" w14:textId="77777777" w:rsidR="00044EDB" w:rsidRPr="00D011A8" w:rsidRDefault="00044EDB" w:rsidP="00044EDB">
      <w:pPr>
        <w:ind w:left="705"/>
        <w:rPr>
          <w:rFonts w:cs="Arial"/>
          <w:szCs w:val="18"/>
          <w:lang w:val="es-BO"/>
        </w:rPr>
      </w:pPr>
    </w:p>
    <w:p w14:paraId="69B54F1F" w14:textId="77777777" w:rsidR="00044EDB" w:rsidRPr="00D011A8" w:rsidRDefault="00044EDB" w:rsidP="00044EDB">
      <w:pPr>
        <w:pStyle w:val="Ttul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61867859"/>
      <w:r w:rsidRPr="00D011A8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14:paraId="6BA95551" w14:textId="77777777" w:rsidR="00044EDB" w:rsidRPr="00D011A8" w:rsidRDefault="00044EDB" w:rsidP="00044EDB">
      <w:pPr>
        <w:pStyle w:val="Ttul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044EDB" w:rsidRPr="00D011A8" w14:paraId="20567DE7" w14:textId="77777777" w:rsidTr="006E62E7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5A3AE455" w14:textId="77777777" w:rsidR="00044EDB" w:rsidRPr="00D011A8" w:rsidRDefault="00044EDB" w:rsidP="006E62E7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D011A8">
              <w:rPr>
                <w:rFonts w:ascii="Arial" w:hAnsi="Arial" w:cs="Arial"/>
                <w:b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044EDB" w:rsidRPr="00D011A8" w14:paraId="042A135B" w14:textId="77777777" w:rsidTr="006E62E7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3128C569" w14:textId="77777777" w:rsidR="00044EDB" w:rsidRPr="00D011A8" w:rsidRDefault="00044EDB" w:rsidP="006E62E7">
            <w:pPr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</w:tr>
      <w:tr w:rsidR="00044EDB" w:rsidRPr="00D011A8" w14:paraId="31511BC2" w14:textId="77777777" w:rsidTr="006E62E7">
        <w:trPr>
          <w:trHeight w:val="112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D35451A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A8D561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  <w:r w:rsidRPr="00B64B16">
              <w:rPr>
                <w:rFonts w:ascii="Arial" w:hAnsi="Arial" w:cs="Arial"/>
                <w:sz w:val="16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B0EC965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44EDB" w:rsidRPr="00D011A8" w14:paraId="77CE43D9" w14:textId="77777777" w:rsidTr="006E62E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FA2A2E4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6D4FCE41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9A8941E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43470A28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175D7068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6AE1162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0EDDC102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6C422C7C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1B18B2E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335408C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CFA16B9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1468535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9711F76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3D0F092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1A9F0CB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F87A132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13FC1F9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60139E2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816776F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0F09932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931CBA9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65EEA95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25A59D1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4F347693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2AB5C277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9F219A3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044EDB" w:rsidRPr="00D011A8" w14:paraId="34E5214D" w14:textId="77777777" w:rsidTr="006E62E7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F0DE088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26B8F43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4363A640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60EDC5D5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CB5B64" w14:textId="77777777" w:rsidR="00044EDB" w:rsidRPr="00D011A8" w:rsidRDefault="00044EDB" w:rsidP="006E62E7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452871">
              <w:rPr>
                <w:rFonts w:ascii="Arial" w:hAnsi="Arial" w:cs="Arial"/>
                <w:sz w:val="16"/>
                <w:lang w:val="es-BO"/>
              </w:rPr>
              <w:t>ENDE-ANPE-2021-1</w:t>
            </w:r>
            <w:r>
              <w:rPr>
                <w:rFonts w:ascii="Arial" w:hAnsi="Arial" w:cs="Arial"/>
                <w:sz w:val="16"/>
                <w:lang w:val="es-BO"/>
              </w:rPr>
              <w:t>74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07DCB18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44EDB" w:rsidRPr="00D011A8" w14:paraId="793ECAD2" w14:textId="77777777" w:rsidTr="006E62E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53B48AF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046E0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2E8BEF65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496BBE5F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7323B2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D2D2DB1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44EDB" w:rsidRPr="00D011A8" w14:paraId="3803A10C" w14:textId="77777777" w:rsidTr="006E62E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78F7CD4D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558BFC48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65A32FD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7D631622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5D550ADD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28EAB82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5656714B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D4526A2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0E7ED44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C86306F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2FCC700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66B1914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5ADD215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6143DA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674BBF8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5BCE4C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805EBBD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63178FE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2FB7F1E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5486961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FF9305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8B7E60F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2018C9E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107C4199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09ED46E8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EC5DEDC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5"/>
        <w:gridCol w:w="306"/>
        <w:gridCol w:w="306"/>
        <w:gridCol w:w="280"/>
        <w:gridCol w:w="305"/>
        <w:gridCol w:w="305"/>
        <w:gridCol w:w="305"/>
        <w:gridCol w:w="305"/>
        <w:gridCol w:w="276"/>
        <w:gridCol w:w="305"/>
        <w:gridCol w:w="305"/>
        <w:gridCol w:w="337"/>
        <w:gridCol w:w="264"/>
        <w:gridCol w:w="264"/>
        <w:gridCol w:w="264"/>
        <w:gridCol w:w="264"/>
        <w:gridCol w:w="264"/>
        <w:gridCol w:w="264"/>
        <w:gridCol w:w="273"/>
        <w:gridCol w:w="305"/>
        <w:gridCol w:w="273"/>
        <w:gridCol w:w="305"/>
        <w:gridCol w:w="264"/>
        <w:gridCol w:w="810"/>
        <w:gridCol w:w="738"/>
        <w:gridCol w:w="264"/>
      </w:tblGrid>
      <w:tr w:rsidR="00044EDB" w:rsidRPr="00D011A8" w14:paraId="67EAF21A" w14:textId="77777777" w:rsidTr="006E62E7">
        <w:trPr>
          <w:jc w:val="center"/>
        </w:trPr>
        <w:tc>
          <w:tcPr>
            <w:tcW w:w="229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E461E66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CUCE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3093579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555E10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2D06765D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F78CA6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2DBA55B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636103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8D7878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38537F44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462E4A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6ABDDF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14:paraId="030310EC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ACD96B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1DB3BE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8550A5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73B4DE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EE63D7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1791BFA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7E332859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9FD911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0E572909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CDF92A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38DC9142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14:paraId="00BD5205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Gestión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003067" w14:textId="77777777" w:rsidR="00044EDB" w:rsidRPr="00D011A8" w:rsidRDefault="00044EDB" w:rsidP="006E62E7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2021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44DCE29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8"/>
        <w:gridCol w:w="389"/>
        <w:gridCol w:w="302"/>
        <w:gridCol w:w="303"/>
        <w:gridCol w:w="297"/>
        <w:gridCol w:w="300"/>
        <w:gridCol w:w="299"/>
        <w:gridCol w:w="302"/>
        <w:gridCol w:w="300"/>
        <w:gridCol w:w="300"/>
        <w:gridCol w:w="300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42"/>
      </w:tblGrid>
      <w:tr w:rsidR="00044EDB" w:rsidRPr="00D011A8" w14:paraId="230782A0" w14:textId="77777777" w:rsidTr="006E62E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B56CF59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0C5D657F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60B7CA5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1B9B908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CFC41BF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4730E0F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CEF2ED7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EE4BC55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819D4A1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1FF16D4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21BA3E5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96B8313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C90458C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5C8D6EF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4EA8F2D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58390F6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35CD826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BDD1F24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D00934C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A1FC80B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04A042B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28ECBF9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B33EDF0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23C1244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5957AC5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29396A7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044EDB" w:rsidRPr="00D011A8" w14:paraId="6FC094F6" w14:textId="77777777" w:rsidTr="006E62E7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22AF4A3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F7FA1D" w14:textId="77777777" w:rsidR="00044EDB" w:rsidRPr="00D011A8" w:rsidRDefault="00044EDB" w:rsidP="006E62E7">
            <w:pPr>
              <w:tabs>
                <w:tab w:val="left" w:pos="1634"/>
              </w:tabs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SERVICIO DE CONSULTORIA INDIVIDUAL DE LINEA PROYECTO HIDROELECTRICO MIGUILLAS 2021-11</w:t>
            </w:r>
            <w:r w:rsidRPr="00D011A8">
              <w:rPr>
                <w:rFonts w:ascii="Arial" w:hAnsi="Arial" w:cs="Arial"/>
                <w:sz w:val="16"/>
                <w:lang w:val="es-BO"/>
              </w:rPr>
              <w:tab/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8430FC3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44EDB" w:rsidRPr="00D011A8" w14:paraId="72D7DFDE" w14:textId="77777777" w:rsidTr="006E62E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A1F9B80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399D5A56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49F711A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3C2E6CF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71D7068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F6E447C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44628E2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29B25CB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5059F5B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3BF5242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DC36C8A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D27DDAC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6FECEC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9E0E09F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315E0CB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5DABF4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9A922B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E6765B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95748EA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4951A45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71D73B3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FEC816D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F2E25E9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8714A78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D428381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BBBE89E" w14:textId="77777777" w:rsidR="00044EDB" w:rsidRPr="00D011A8" w:rsidRDefault="00044EDB" w:rsidP="006E62E7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044EDB" w:rsidRPr="00D011A8" w14:paraId="17D9A5E3" w14:textId="77777777" w:rsidTr="006E62E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EB44C32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DC0071" w14:textId="77777777" w:rsidR="00044EDB" w:rsidRPr="00D011A8" w:rsidRDefault="00044EDB" w:rsidP="006E62E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409C692" w14:textId="77777777" w:rsidR="00044EDB" w:rsidRPr="00D011A8" w:rsidRDefault="00044EDB" w:rsidP="006E62E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138883" w14:textId="77777777" w:rsidR="00044EDB" w:rsidRPr="00D011A8" w:rsidRDefault="00044EDB" w:rsidP="006E62E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5668C947" w14:textId="77777777" w:rsidR="00044EDB" w:rsidRPr="00D011A8" w:rsidRDefault="00044EDB" w:rsidP="006E62E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14:paraId="0CFE91C5" w14:textId="77777777" w:rsidR="00044EDB" w:rsidRPr="00D011A8" w:rsidRDefault="00044EDB" w:rsidP="006E62E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1D2AF867" w14:textId="77777777" w:rsidR="00044EDB" w:rsidRPr="00D011A8" w:rsidRDefault="00044EDB" w:rsidP="006E62E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48845FC" w14:textId="77777777" w:rsidR="00044EDB" w:rsidRPr="00D011A8" w:rsidRDefault="00044EDB" w:rsidP="006E62E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AF1A1B9" w14:textId="77777777" w:rsidR="00044EDB" w:rsidRPr="00D011A8" w:rsidRDefault="00044EDB" w:rsidP="006E62E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2D6137E" w14:textId="77777777" w:rsidR="00044EDB" w:rsidRPr="00D011A8" w:rsidRDefault="00044EDB" w:rsidP="006E62E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9B6A815" w14:textId="77777777" w:rsidR="00044EDB" w:rsidRPr="00D011A8" w:rsidRDefault="00044EDB" w:rsidP="006E62E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F5B0944" w14:textId="77777777" w:rsidR="00044EDB" w:rsidRPr="00D011A8" w:rsidRDefault="00044EDB" w:rsidP="006E62E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27F5529" w14:textId="77777777" w:rsidR="00044EDB" w:rsidRPr="00D011A8" w:rsidRDefault="00044EDB" w:rsidP="006E62E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9F2EF79" w14:textId="77777777" w:rsidR="00044EDB" w:rsidRPr="00D011A8" w:rsidRDefault="00044EDB" w:rsidP="006E62E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044EDB" w:rsidRPr="00D011A8" w14:paraId="5B68145F" w14:textId="77777777" w:rsidTr="006E62E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13BDC065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18AAEBE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705E96DF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77CEDFEB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567144C3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5267D98F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7512324A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56203DF0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2DF5002C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2B14659D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488AF267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1582465E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41D23BAC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947FFD0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1A2DAF99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65B63CAC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1B428640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62251113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30CFF36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64A79760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0C673923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6F079F78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127DC1CC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D8064AE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1A3628B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40847BD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CB4DDF3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1B38747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F5953A8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0EB3BF7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044EDB" w:rsidRPr="00D011A8" w14:paraId="1E2643F2" w14:textId="77777777" w:rsidTr="006E62E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2E26FB5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E446FA" w14:textId="77777777" w:rsidR="00044EDB" w:rsidRPr="00D011A8" w:rsidRDefault="00044EDB" w:rsidP="006E62E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14:paraId="67839E97" w14:textId="77777777" w:rsidR="00044EDB" w:rsidRPr="00D011A8" w:rsidRDefault="00044EDB" w:rsidP="006E62E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14:paraId="3F67E26B" w14:textId="77777777" w:rsidR="00044EDB" w:rsidRPr="00D011A8" w:rsidRDefault="00044EDB" w:rsidP="006E62E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14:paraId="0F65FB5D" w14:textId="77777777" w:rsidR="00044EDB" w:rsidRPr="00D011A8" w:rsidRDefault="00044EDB" w:rsidP="006E62E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5668E61E" w14:textId="77777777" w:rsidR="00044EDB" w:rsidRPr="00D011A8" w:rsidRDefault="00044EDB" w:rsidP="006E62E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1150E3BE" w14:textId="77777777" w:rsidR="00044EDB" w:rsidRPr="00D011A8" w:rsidRDefault="00044EDB" w:rsidP="006E62E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673DB781" w14:textId="77777777" w:rsidR="00044EDB" w:rsidRPr="00D011A8" w:rsidRDefault="00044EDB" w:rsidP="006E62E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5B5B4A4" w14:textId="77777777" w:rsidR="00044EDB" w:rsidRPr="00D011A8" w:rsidRDefault="00044EDB" w:rsidP="006E62E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6DFDD2E" w14:textId="77777777" w:rsidR="00044EDB" w:rsidRPr="00D011A8" w:rsidRDefault="00044EDB" w:rsidP="006E62E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535133D" w14:textId="77777777" w:rsidR="00044EDB" w:rsidRPr="00D011A8" w:rsidRDefault="00044EDB" w:rsidP="006E62E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02FE9B8" w14:textId="77777777" w:rsidR="00044EDB" w:rsidRPr="00D011A8" w:rsidRDefault="00044EDB" w:rsidP="006E62E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9261A86" w14:textId="77777777" w:rsidR="00044EDB" w:rsidRPr="00D011A8" w:rsidRDefault="00044EDB" w:rsidP="006E62E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5D468FD" w14:textId="77777777" w:rsidR="00044EDB" w:rsidRPr="00D011A8" w:rsidRDefault="00044EDB" w:rsidP="006E62E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0CC715F" w14:textId="77777777" w:rsidR="00044EDB" w:rsidRPr="00D011A8" w:rsidRDefault="00044EDB" w:rsidP="006E62E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044EDB" w:rsidRPr="00D011A8" w14:paraId="2BB18E1F" w14:textId="77777777" w:rsidTr="006E62E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D096D1C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2DABAEFA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E648490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613E56B0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2F9077A1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44A1F39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3A9CAF57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7FF6A15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C957A6E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D86766C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A79EA60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2210FE3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96B34FB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30DC5FE6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157B574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CD8CDC6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45B0C54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3F4E5D5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2521E4C3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051D227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DF7D651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E5CB73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5BAD584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B9E0184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7AD199E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26BC951F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44EDB" w:rsidRPr="00D011A8" w14:paraId="1F97D0A5" w14:textId="77777777" w:rsidTr="006E62E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55A5F628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E12D87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lang w:val="es-BO"/>
              </w:rPr>
              <w:t>Por el total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0B9C7B73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0D38915E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4E2D8B87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444EA5B7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183837FF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3FC8F54C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1B773F46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48C33207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036308F8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95BBE15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44EDB" w:rsidRPr="00D011A8" w14:paraId="6B857828" w14:textId="77777777" w:rsidTr="006E62E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1E2C1971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1CD8D32D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52A37FE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FB2F285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F0EE410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94FE426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8F05156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66D0750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FBE754F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8A72B18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02D17EE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CFBC1A0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14011DC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1F9FB04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1F96F9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CEFDC73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8E8E359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669051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EBB5C1A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4C921C6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321519E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044E614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E3B5247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4D02C70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1457279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0453EC2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44EDB" w:rsidRPr="00D011A8" w14:paraId="565E3868" w14:textId="77777777" w:rsidTr="006E62E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A5F9502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tbl>
            <w:tblPr>
              <w:tblW w:w="8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20"/>
              <w:gridCol w:w="1200"/>
              <w:gridCol w:w="1200"/>
              <w:gridCol w:w="1200"/>
            </w:tblGrid>
            <w:tr w:rsidR="00044EDB" w:rsidRPr="00334CD9" w14:paraId="6111146B" w14:textId="77777777" w:rsidTr="006E62E7">
              <w:trPr>
                <w:trHeight w:val="345"/>
              </w:trPr>
              <w:tc>
                <w:tcPr>
                  <w:tcW w:w="46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</w:tcPr>
                <w:p w14:paraId="3FE45EF2" w14:textId="77777777" w:rsidR="00044EDB" w:rsidRPr="00334CD9" w:rsidRDefault="00044EDB" w:rsidP="006E62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34CD9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CARGO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</w:tcPr>
                <w:p w14:paraId="371B2F13" w14:textId="77777777" w:rsidR="00044EDB" w:rsidRPr="00334CD9" w:rsidRDefault="00044EDB" w:rsidP="006E62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34CD9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MES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 xml:space="preserve"> (Bs)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</w:tcPr>
                <w:p w14:paraId="28E9B87B" w14:textId="77777777" w:rsidR="00044EDB" w:rsidRDefault="00044EDB" w:rsidP="006E62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CANTIDAD</w:t>
                  </w:r>
                </w:p>
                <w:p w14:paraId="29571296" w14:textId="77777777" w:rsidR="00044EDB" w:rsidRDefault="00044EDB" w:rsidP="006E62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(meses)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</w:tcPr>
                <w:p w14:paraId="0C70DE69" w14:textId="77777777" w:rsidR="00044EDB" w:rsidRPr="00334CD9" w:rsidRDefault="00044EDB" w:rsidP="006E62E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TOTAL (Bs)</w:t>
                  </w:r>
                </w:p>
              </w:tc>
            </w:tr>
            <w:tr w:rsidR="00044EDB" w:rsidRPr="00334CD9" w14:paraId="50BB9A34" w14:textId="77777777" w:rsidTr="006E62E7">
              <w:trPr>
                <w:trHeight w:val="315"/>
              </w:trPr>
              <w:tc>
                <w:tcPr>
                  <w:tcW w:w="46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67494880" w14:textId="77777777" w:rsidR="00044EDB" w:rsidRPr="00334CD9" w:rsidRDefault="00044EDB" w:rsidP="006E62E7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PROFESIONAL NIVEL V – DEPG PMIG 1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016F4B78" w14:textId="77777777" w:rsidR="00044EDB" w:rsidRPr="00334CD9" w:rsidRDefault="00044EDB" w:rsidP="006E62E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334CD9">
                    <w:rPr>
                      <w:rFonts w:ascii="Arial" w:hAnsi="Arial" w:cs="Arial"/>
                      <w:color w:val="000000"/>
                      <w:sz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>9.750,00</w:t>
                  </w:r>
                  <w:r w:rsidRPr="00334CD9"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25AEDC77" w14:textId="77777777" w:rsidR="00044EDB" w:rsidRDefault="00044EDB" w:rsidP="006E62E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404C789B" w14:textId="77777777" w:rsidR="00044EDB" w:rsidRPr="00334CD9" w:rsidRDefault="00044EDB" w:rsidP="006E62E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117.000,00</w:t>
                  </w:r>
                </w:p>
              </w:tc>
            </w:tr>
            <w:tr w:rsidR="00044EDB" w:rsidRPr="00334CD9" w14:paraId="4ABF43F6" w14:textId="77777777" w:rsidTr="006E62E7">
              <w:trPr>
                <w:trHeight w:val="315"/>
              </w:trPr>
              <w:tc>
                <w:tcPr>
                  <w:tcW w:w="822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48178E6A" w14:textId="77777777" w:rsidR="00044EDB" w:rsidRPr="001A3AE1" w:rsidRDefault="00044EDB" w:rsidP="006E62E7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1A3AE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t xml:space="preserve">Total: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t>Ciento diecisiete mil</w:t>
                  </w:r>
                  <w:r w:rsidRPr="0013030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 w:rsidRPr="001A3AE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t>00/100 bolivianos</w:t>
                  </w:r>
                </w:p>
              </w:tc>
            </w:tr>
          </w:tbl>
          <w:p w14:paraId="269F0AD6" w14:textId="77777777" w:rsidR="00044EDB" w:rsidRPr="00452871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E6F7EBF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44EDB" w:rsidRPr="00D011A8" w14:paraId="27CF7437" w14:textId="77777777" w:rsidTr="006E62E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7A6D182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5C05F5D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017456E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44EDB" w:rsidRPr="00D011A8" w14:paraId="5CB6A4B5" w14:textId="77777777" w:rsidTr="006E62E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CAA20FE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05C0A743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ADD79E6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D9A4E1D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3B3750C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69DFDE9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622C875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F71112A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FAC37DE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CE84805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61FB1C5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8F3B71F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8C4F0F6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65CD8E5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2F9A6A0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E7A355E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15E510E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58744D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E72B598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1AD595F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24A3A1F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4A4A257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F49D60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546476F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42F6C2E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A55E81E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44EDB" w:rsidRPr="00D011A8" w14:paraId="550B5B7B" w14:textId="77777777" w:rsidTr="006E62E7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5D99D7A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7B3679" w14:textId="77777777" w:rsidR="00044EDB" w:rsidRPr="00452871" w:rsidRDefault="00044EDB" w:rsidP="006E62E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452871">
              <w:rPr>
                <w:rFonts w:ascii="Arial" w:hAnsi="Arial" w:cs="Arial"/>
                <w:sz w:val="16"/>
                <w:lang w:val="es-BO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59E5A209" w14:textId="77777777" w:rsidR="00044EDB" w:rsidRPr="00D011A8" w:rsidRDefault="00044EDB" w:rsidP="006E62E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9862A8E" w14:textId="77777777" w:rsidR="00044EDB" w:rsidRPr="00D011A8" w:rsidRDefault="00044EDB" w:rsidP="006E62E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B1B6A06" w14:textId="77777777" w:rsidR="00044EDB" w:rsidRPr="00D011A8" w:rsidRDefault="00044EDB" w:rsidP="006E62E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5BF12E4" w14:textId="77777777" w:rsidR="00044EDB" w:rsidRPr="00D011A8" w:rsidRDefault="00044EDB" w:rsidP="006E62E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E447CD5" w14:textId="77777777" w:rsidR="00044EDB" w:rsidRPr="00D011A8" w:rsidRDefault="00044EDB" w:rsidP="006E62E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475E693" w14:textId="77777777" w:rsidR="00044EDB" w:rsidRPr="00D011A8" w:rsidRDefault="00044EDB" w:rsidP="006E62E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A1B5E28" w14:textId="77777777" w:rsidR="00044EDB" w:rsidRPr="00D011A8" w:rsidRDefault="00044EDB" w:rsidP="006E62E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6F80CAE" w14:textId="77777777" w:rsidR="00044EDB" w:rsidRPr="00D011A8" w:rsidRDefault="00044EDB" w:rsidP="006E62E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044EDB" w:rsidRPr="00D011A8" w14:paraId="65A09671" w14:textId="77777777" w:rsidTr="006E62E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2FC16995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29FC4230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D83E2BC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79E2215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88E6D06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AF96083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BF8598F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1907FDD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F8634FA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AAB1FAE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1EB2D48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634D92E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47C9220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FEBC59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C8CA3A9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6F51A6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B9C438B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4D7F73F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C351E39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CD577F4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467A03C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67AFA68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6E5551A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6FEA0CF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16C0149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77A306D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44EDB" w:rsidRPr="00D011A8" w14:paraId="433794DB" w14:textId="77777777" w:rsidTr="006E62E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CB86CE1" w14:textId="77777777" w:rsidR="00044EDB" w:rsidRPr="00D011A8" w:rsidRDefault="00044EDB" w:rsidP="006E62E7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D011A8">
              <w:rPr>
                <w:rFonts w:ascii="Arial" w:hAnsi="Arial" w:cs="Arial"/>
                <w:bCs/>
                <w:sz w:val="16"/>
                <w:lang w:val="es-BO"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A35C8EF" w14:textId="77777777" w:rsidR="00044EDB" w:rsidRPr="000648B6" w:rsidRDefault="00044EDB" w:rsidP="006E62E7">
            <w:pPr>
              <w:rPr>
                <w:rFonts w:ascii="Arial" w:hAnsi="Arial" w:cs="Arial"/>
                <w:i/>
                <w:sz w:val="16"/>
                <w:lang w:val="es-BO"/>
              </w:rPr>
            </w:pPr>
            <w:r w:rsidRPr="000648B6">
              <w:rPr>
                <w:rFonts w:ascii="Arial" w:hAnsi="Arial" w:cs="Arial"/>
                <w:i/>
                <w:color w:val="FF0000"/>
                <w:sz w:val="16"/>
                <w:lang w:val="es-BO"/>
              </w:rPr>
              <w:t>Un año a partir de la suscripción del contrato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C6A4074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44EDB" w:rsidRPr="00D011A8" w14:paraId="74462266" w14:textId="77777777" w:rsidTr="006E62E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65672FE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866784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83E2CB7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44EDB" w:rsidRPr="00D011A8" w14:paraId="315B8164" w14:textId="77777777" w:rsidTr="006E62E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1A28C8E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13F6F3D6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3F520D4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DF90E73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6AC3CC7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8A46075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5152AE3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81B441F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9112444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1A917BA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EFFF7F0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CD782F6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2C7F555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1B68D0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290D07A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89AABCB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0BD4B90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088B5B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7D71D2A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286CA6B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81055DF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5BB0E2C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41B96BC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1728197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0E248C8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40F1312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44EDB" w:rsidRPr="00D011A8" w14:paraId="710D7999" w14:textId="77777777" w:rsidTr="006E62E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E7FA9BB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 xml:space="preserve">Garantía de Cumplimiento </w:t>
            </w:r>
          </w:p>
          <w:p w14:paraId="229F1A97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de Contrato</w:t>
            </w:r>
          </w:p>
          <w:p w14:paraId="4CCBDA69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D011A8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(sólo en el caso de </w:t>
            </w:r>
            <w:proofErr w:type="gramStart"/>
            <w:r w:rsidRPr="00D011A8">
              <w:rPr>
                <w:rFonts w:ascii="Arial" w:hAnsi="Arial" w:cs="Arial"/>
                <w:b/>
                <w:i/>
                <w:sz w:val="12"/>
                <w:lang w:val="es-BO"/>
              </w:rPr>
              <w:t>Consultoría  por</w:t>
            </w:r>
            <w:proofErr w:type="gramEnd"/>
            <w:r w:rsidRPr="00D011A8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86D9E4" w14:textId="77777777" w:rsidR="00044EDB" w:rsidRPr="000648B6" w:rsidRDefault="00044EDB" w:rsidP="006E62E7">
            <w:pPr>
              <w:rPr>
                <w:rFonts w:ascii="Arial" w:hAnsi="Arial" w:cs="Arial"/>
                <w:i/>
                <w:sz w:val="16"/>
                <w:lang w:val="es-BO"/>
              </w:rPr>
            </w:pPr>
            <w:r w:rsidRPr="000648B6">
              <w:rPr>
                <w:rFonts w:ascii="Arial" w:hAnsi="Arial" w:cs="Arial"/>
                <w:i/>
                <w:sz w:val="16"/>
                <w:lang w:val="es-BO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761E150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44EDB" w:rsidRPr="00D011A8" w14:paraId="530B1EA9" w14:textId="77777777" w:rsidTr="006E62E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CFEE3FC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7D08B2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CC37FCF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44EDB" w:rsidRPr="00D011A8" w14:paraId="74673DC3" w14:textId="77777777" w:rsidTr="006E62E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CA419E6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828AF5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119C354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44EDB" w:rsidRPr="00D011A8" w14:paraId="389FBED6" w14:textId="77777777" w:rsidTr="006E62E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7B95049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5B49D077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9CF5E2A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35C518A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7B104A1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D0B8B1A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EE42C88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28D06D7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74C511A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5D03AF9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07324D8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C5949C3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86F88C5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9DEB99E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083CA40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AF2C9A5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F2EBB52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ED526B6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23AD994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6B9C4D9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FC1C0FA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715124F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E6C3238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7CF8028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E747B5C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5AD69F1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8C5FD38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E902FCE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8698E0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2A39533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044EDB" w:rsidRPr="00095885" w14:paraId="120614B1" w14:textId="77777777" w:rsidTr="006E62E7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368F480" w14:textId="77777777" w:rsidR="00044EDB" w:rsidRPr="00095885" w:rsidRDefault="00044EDB" w:rsidP="006E62E7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  <w:r w:rsidRPr="00095885">
              <w:rPr>
                <w:rFonts w:ascii="Arial" w:hAnsi="Arial" w:cs="Arial"/>
                <w:sz w:val="16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8CDC2" w14:textId="77777777" w:rsidR="00044EDB" w:rsidRPr="00095885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517A5D99" w14:textId="77777777" w:rsidR="00044EDB" w:rsidRPr="00095885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5E65936B" w14:textId="77777777" w:rsidR="00044EDB" w:rsidRPr="00095885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79D54BBB" w14:textId="77777777" w:rsidR="00044EDB" w:rsidRPr="00095885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06C7394D" w14:textId="77777777" w:rsidR="00044EDB" w:rsidRPr="00095885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23EDF5E6" w14:textId="77777777" w:rsidR="00044EDB" w:rsidRPr="00095885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AFF317F" w14:textId="77777777" w:rsidR="00044EDB" w:rsidRPr="00095885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B1AD724" w14:textId="77777777" w:rsidR="00044EDB" w:rsidRPr="00095885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FBC3940" w14:textId="77777777" w:rsidR="00044EDB" w:rsidRPr="00095885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2ED166E" w14:textId="77777777" w:rsidR="00044EDB" w:rsidRPr="00095885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C824D0E" w14:textId="77777777" w:rsidR="00044EDB" w:rsidRPr="00095885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DD2FCC9" w14:textId="77777777" w:rsidR="00044EDB" w:rsidRPr="00095885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23877AB" w14:textId="77777777" w:rsidR="00044EDB" w:rsidRPr="00095885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B53D45B" w14:textId="77777777" w:rsidR="00044EDB" w:rsidRPr="00095885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A067CDA" w14:textId="77777777" w:rsidR="00044EDB" w:rsidRPr="00095885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5F09035" w14:textId="77777777" w:rsidR="00044EDB" w:rsidRPr="00095885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8D9395E" w14:textId="77777777" w:rsidR="00044EDB" w:rsidRPr="00095885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07A8538" w14:textId="77777777" w:rsidR="00044EDB" w:rsidRPr="00095885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755866A" w14:textId="77777777" w:rsidR="00044EDB" w:rsidRPr="00095885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7127EE0" w14:textId="77777777" w:rsidR="00044EDB" w:rsidRPr="00095885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B9A4691" w14:textId="77777777" w:rsidR="00044EDB" w:rsidRPr="00095885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89217CB" w14:textId="77777777" w:rsidR="00044EDB" w:rsidRPr="00095885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47A7AEF9" w14:textId="77777777" w:rsidR="00044EDB" w:rsidRPr="00095885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06F05356" w14:textId="77777777" w:rsidR="00044EDB" w:rsidRPr="00095885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4CB9CBA7" w14:textId="77777777" w:rsidR="00044EDB" w:rsidRPr="00095885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0EC6B577" w14:textId="77777777" w:rsidR="00044EDB" w:rsidRPr="00095885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782C4A01" w14:textId="77777777" w:rsidR="00044EDB" w:rsidRPr="00095885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61FF5E8" w14:textId="77777777" w:rsidR="00044EDB" w:rsidRPr="00095885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329B4B4" w14:textId="77777777" w:rsidR="00044EDB" w:rsidRPr="00095885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044EDB" w:rsidRPr="00D011A8" w14:paraId="429FEEC2" w14:textId="77777777" w:rsidTr="006E62E7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0E547FBA" w14:textId="77777777" w:rsidR="00044EDB" w:rsidRPr="00095885" w:rsidRDefault="00044EDB" w:rsidP="006E62E7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B4C99A" w14:textId="77777777" w:rsidR="00044EDB" w:rsidRPr="00095885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4A6FA46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  <w:r w:rsidRPr="003E0A9E">
              <w:rPr>
                <w:rFonts w:ascii="Arial" w:hAnsi="Arial" w:cs="Arial"/>
                <w:sz w:val="16"/>
                <w:lang w:val="es-BO"/>
              </w:rPr>
              <w:t xml:space="preserve">Presupuesto de la próxima gestión </w:t>
            </w:r>
            <w:r w:rsidRPr="003E0A9E">
              <w:rPr>
                <w:rFonts w:ascii="Arial" w:hAnsi="Arial" w:cs="Arial"/>
                <w:sz w:val="12"/>
                <w:lang w:val="es-BO"/>
              </w:rPr>
              <w:t>(el proceso se iniciará una vez promulgada la Ley del Presupuesto General del Estado de la siguiente gestión</w:t>
            </w:r>
            <w:r w:rsidRPr="00095885">
              <w:rPr>
                <w:rFonts w:ascii="Arial" w:hAnsi="Arial" w:cs="Arial"/>
                <w:sz w:val="12"/>
                <w:lang w:val="es-BO"/>
              </w:rPr>
              <w:t>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4DC4DC2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44EDB" w:rsidRPr="00D011A8" w14:paraId="0ECE8294" w14:textId="77777777" w:rsidTr="006E62E7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C9755E2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24C66491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6A0CE19F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B386D87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044EDB" w:rsidRPr="00D011A8" w14:paraId="35290E20" w14:textId="77777777" w:rsidTr="006E62E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3741387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371DD884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F081BD2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51FEEED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51DD74E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4D9CA0B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228C178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092D848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C802B22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C03942F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058D14C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A62451F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02A169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AF7093D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22A7007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118BAF2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CC8C03E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C83B456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3AA085B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D0F5EFB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1BB8771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247E619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B532439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FA18210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207741C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2FE16E9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8C1C016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BF2E4DC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0428FBC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490E189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44EDB" w:rsidRPr="00D011A8" w14:paraId="099D2E35" w14:textId="77777777" w:rsidTr="006E62E7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030FB4CD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0C97C16A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34E3C80B" w14:textId="77777777" w:rsidR="00044EDB" w:rsidRPr="00D011A8" w:rsidRDefault="00044EDB" w:rsidP="006E62E7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Nombre del Organismo Financiador</w:t>
            </w:r>
          </w:p>
          <w:p w14:paraId="217E11E0" w14:textId="77777777" w:rsidR="00044EDB" w:rsidRPr="00D011A8" w:rsidRDefault="00044EDB" w:rsidP="006E62E7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7C807854" w14:textId="77777777" w:rsidR="00044EDB" w:rsidRPr="00D011A8" w:rsidRDefault="00044EDB" w:rsidP="006E62E7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67952EAE" w14:textId="77777777" w:rsidR="00044EDB" w:rsidRPr="00D011A8" w:rsidRDefault="00044EDB" w:rsidP="006E62E7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12CAAB1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44EDB" w:rsidRPr="00D011A8" w14:paraId="3CC6D5EB" w14:textId="77777777" w:rsidTr="006E62E7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6E025BED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14:paraId="6B8D8789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14:paraId="2F95771A" w14:textId="77777777" w:rsidR="00044EDB" w:rsidRPr="00D011A8" w:rsidRDefault="00044EDB" w:rsidP="006E62E7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vMerge/>
          </w:tcPr>
          <w:p w14:paraId="1406DC51" w14:textId="77777777" w:rsidR="00044EDB" w:rsidRPr="00D011A8" w:rsidRDefault="00044EDB" w:rsidP="006E62E7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663EC7EB" w14:textId="77777777" w:rsidR="00044EDB" w:rsidRPr="00D011A8" w:rsidRDefault="00044EDB" w:rsidP="006E62E7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18880EE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44EDB" w:rsidRPr="00D011A8" w14:paraId="3D302B52" w14:textId="77777777" w:rsidTr="006E62E7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33097FB3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E74BC04" w14:textId="77777777" w:rsidR="00044EDB" w:rsidRPr="00D011A8" w:rsidRDefault="00044EDB" w:rsidP="006E62E7">
            <w:pPr>
              <w:rPr>
                <w:rFonts w:ascii="Arial" w:hAnsi="Arial" w:cs="Arial"/>
                <w:sz w:val="10"/>
                <w:lang w:val="es-BO"/>
              </w:rPr>
            </w:pPr>
            <w:r w:rsidRPr="00D011A8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5D8B98" w14:textId="77777777" w:rsidR="00044EDB" w:rsidRPr="00D011A8" w:rsidRDefault="00044EDB" w:rsidP="006E62E7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Banco Central de Bolivia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32C10B27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D5B534" w14:textId="77777777" w:rsidR="00044EDB" w:rsidRPr="00D011A8" w:rsidRDefault="00044EDB" w:rsidP="006E62E7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B956428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44EDB" w:rsidRPr="00D011A8" w14:paraId="6ECA1C31" w14:textId="77777777" w:rsidTr="006E62E7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7BFACBFE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Align w:val="center"/>
          </w:tcPr>
          <w:p w14:paraId="5F70BBFE" w14:textId="77777777" w:rsidR="00044EDB" w:rsidRPr="00D011A8" w:rsidRDefault="00044EDB" w:rsidP="006E62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8EEB2" w14:textId="77777777" w:rsidR="00044EDB" w:rsidRPr="00D011A8" w:rsidRDefault="00044EDB" w:rsidP="006E62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3D19D9F6" w14:textId="77777777" w:rsidR="00044EDB" w:rsidRPr="00D011A8" w:rsidRDefault="00044EDB" w:rsidP="006E62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23CB8E29" w14:textId="77777777" w:rsidR="00044EDB" w:rsidRPr="00D011A8" w:rsidRDefault="00044EDB" w:rsidP="006E62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3197291" w14:textId="77777777" w:rsidR="00044EDB" w:rsidRPr="00D011A8" w:rsidRDefault="00044EDB" w:rsidP="006E62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124CFCF2" w14:textId="77777777" w:rsidR="00044EDB" w:rsidRPr="00D011A8" w:rsidRDefault="00044EDB" w:rsidP="006E62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2E908258" w14:textId="77777777" w:rsidR="00044EDB" w:rsidRPr="00D011A8" w:rsidRDefault="00044EDB" w:rsidP="006E62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78E526CF" w14:textId="77777777" w:rsidR="00044EDB" w:rsidRPr="00D011A8" w:rsidRDefault="00044EDB" w:rsidP="006E62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0A0EBFEC" w14:textId="77777777" w:rsidR="00044EDB" w:rsidRPr="00D011A8" w:rsidRDefault="00044EDB" w:rsidP="006E62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72E589C9" w14:textId="77777777" w:rsidR="00044EDB" w:rsidRPr="00D011A8" w:rsidRDefault="00044EDB" w:rsidP="006E62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AE3E80A" w14:textId="77777777" w:rsidR="00044EDB" w:rsidRPr="00D011A8" w:rsidRDefault="00044EDB" w:rsidP="006E62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449C9EF" w14:textId="77777777" w:rsidR="00044EDB" w:rsidRPr="00D011A8" w:rsidRDefault="00044EDB" w:rsidP="006E62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DD4AADE" w14:textId="77777777" w:rsidR="00044EDB" w:rsidRPr="00D011A8" w:rsidRDefault="00044EDB" w:rsidP="006E62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2ABE6B5" w14:textId="77777777" w:rsidR="00044EDB" w:rsidRPr="00D011A8" w:rsidRDefault="00044EDB" w:rsidP="006E62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7BE8259" w14:textId="77777777" w:rsidR="00044EDB" w:rsidRPr="00D011A8" w:rsidRDefault="00044EDB" w:rsidP="006E62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29B6CF2" w14:textId="77777777" w:rsidR="00044EDB" w:rsidRPr="00D011A8" w:rsidRDefault="00044EDB" w:rsidP="006E62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FAF46DF" w14:textId="77777777" w:rsidR="00044EDB" w:rsidRPr="00D011A8" w:rsidRDefault="00044EDB" w:rsidP="006E62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EB360" w14:textId="77777777" w:rsidR="00044EDB" w:rsidRPr="00D011A8" w:rsidRDefault="00044EDB" w:rsidP="006E62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A7445F7" w14:textId="77777777" w:rsidR="00044EDB" w:rsidRPr="00D011A8" w:rsidRDefault="00044EDB" w:rsidP="006E62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9ACD145" w14:textId="77777777" w:rsidR="00044EDB" w:rsidRPr="00D011A8" w:rsidRDefault="00044EDB" w:rsidP="006E62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75E53B46" w14:textId="77777777" w:rsidR="00044EDB" w:rsidRPr="00D011A8" w:rsidRDefault="00044EDB" w:rsidP="006E62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61FEC54" w14:textId="77777777" w:rsidR="00044EDB" w:rsidRPr="00D011A8" w:rsidRDefault="00044EDB" w:rsidP="006E62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1BA551E" w14:textId="77777777" w:rsidR="00044EDB" w:rsidRPr="00D011A8" w:rsidRDefault="00044EDB" w:rsidP="006E62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4602A74" w14:textId="77777777" w:rsidR="00044EDB" w:rsidRPr="00D011A8" w:rsidRDefault="00044EDB" w:rsidP="006E62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4973B8" w14:textId="77777777" w:rsidR="00044EDB" w:rsidRPr="00D011A8" w:rsidRDefault="00044EDB" w:rsidP="006E62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4E90992" w14:textId="77777777" w:rsidR="00044EDB" w:rsidRPr="00D011A8" w:rsidRDefault="00044EDB" w:rsidP="006E62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0B211AEE" w14:textId="77777777" w:rsidR="00044EDB" w:rsidRPr="00D011A8" w:rsidRDefault="00044EDB" w:rsidP="006E62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012DDBA" w14:textId="77777777" w:rsidR="00044EDB" w:rsidRPr="00D011A8" w:rsidRDefault="00044EDB" w:rsidP="006E62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ED0E410" w14:textId="77777777" w:rsidR="00044EDB" w:rsidRPr="00D011A8" w:rsidRDefault="00044EDB" w:rsidP="006E62E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044EDB" w:rsidRPr="00D011A8" w14:paraId="4C0F5457" w14:textId="77777777" w:rsidTr="006E62E7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5AA87098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AF46D89" w14:textId="77777777" w:rsidR="00044EDB" w:rsidRPr="00D011A8" w:rsidRDefault="00044EDB" w:rsidP="006E62E7">
            <w:pPr>
              <w:rPr>
                <w:rFonts w:ascii="Arial" w:hAnsi="Arial" w:cs="Arial"/>
                <w:sz w:val="10"/>
                <w:lang w:val="es-BO"/>
              </w:rPr>
            </w:pPr>
            <w:r w:rsidRPr="00D011A8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1ACCFA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4536731A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EA95F2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687352A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44EDB" w:rsidRPr="00D011A8" w14:paraId="4797B6F1" w14:textId="77777777" w:rsidTr="006E62E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3235D68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EC32369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1F32820A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6FB36CA8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515C5D9E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F806883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5C365BEE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C719A58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D3AF67E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A0EEF0D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9F5B72A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280A065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B96303D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BC55D11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D9024E7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DE46F96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F9993C5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1C6FB4E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9A3BA3A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92C0335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883F4AD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4E6451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F6B5E9A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519185B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EC82FCD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DEB606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AF9C30B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ABC660B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8A3A729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950B0B4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044EDB" w:rsidRPr="00D011A8" w14:paraId="10A0EFD4" w14:textId="77777777" w:rsidTr="006E62E7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2521551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  <w:r w:rsidRPr="00D011A8">
              <w:rPr>
                <w:rFonts w:ascii="Arial" w:hAnsi="Arial" w:cs="Arial"/>
                <w:b/>
                <w:sz w:val="16"/>
                <w:szCs w:val="18"/>
                <w:lang w:val="es-BO"/>
              </w:rPr>
              <w:t xml:space="preserve">(*) Aplica sólo para Consultores Individuales de Línea </w:t>
            </w:r>
            <w:r w:rsidRPr="00D011A8">
              <w:rPr>
                <w:rFonts w:ascii="Arial" w:hAnsi="Arial" w:cs="Arial"/>
                <w:b/>
                <w:sz w:val="2"/>
                <w:szCs w:val="2"/>
                <w:lang w:val="es-BO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14:paraId="42088F21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D67C27F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09D7659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3D229F8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044EDB" w:rsidRPr="00D011A8" w14:paraId="3FB652EC" w14:textId="77777777" w:rsidTr="006E62E7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091D5E9A" w14:textId="77777777" w:rsidR="00044EDB" w:rsidRPr="007B12DC" w:rsidRDefault="00044EDB" w:rsidP="006E62E7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7B12DC">
              <w:rPr>
                <w:rFonts w:ascii="Arial" w:hAnsi="Arial" w:cs="Arial"/>
                <w:b/>
                <w:sz w:val="16"/>
                <w:szCs w:val="16"/>
                <w:lang w:val="es-BO"/>
              </w:rPr>
              <w:t>INFORMACIÓN DEL DOCUMENTO BASE DE CONTRATACIÓN (DBC</w:t>
            </w:r>
            <w:r w:rsidRPr="007B12DC">
              <w:rPr>
                <w:rFonts w:ascii="Arial" w:hAnsi="Arial" w:cs="Arial"/>
                <w:b/>
                <w:sz w:val="14"/>
                <w:szCs w:val="16"/>
                <w:lang w:val="es-BO"/>
              </w:rPr>
              <w:t xml:space="preserve">) </w:t>
            </w:r>
          </w:p>
          <w:p w14:paraId="46C2F178" w14:textId="77777777" w:rsidR="00044EDB" w:rsidRPr="007B12DC" w:rsidRDefault="00044EDB" w:rsidP="006E62E7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7B12DC">
              <w:rPr>
                <w:rFonts w:ascii="Arial" w:hAnsi="Arial" w:cs="Arial"/>
                <w:b/>
                <w:sz w:val="12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044EDB" w:rsidRPr="00D011A8" w14:paraId="70B91190" w14:textId="77777777" w:rsidTr="006E62E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09808C4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739529A8" w14:textId="77777777" w:rsidR="00044EDB" w:rsidRPr="007B12DC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C6C05CC" w14:textId="77777777" w:rsidR="00044EDB" w:rsidRPr="007B12DC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7272F04" w14:textId="77777777" w:rsidR="00044EDB" w:rsidRPr="007B12DC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5436001" w14:textId="77777777" w:rsidR="00044EDB" w:rsidRPr="007B12DC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4C6DF02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C65FEA2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FE65B73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34F3960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158CF40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71386A5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212ADB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A75CEE7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48F485E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7D7FD77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423845E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199BE39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22373C3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51CDEA1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F957159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32A3946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5E41961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AE8E1A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58E82EB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741346F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B854F9B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44BB984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818A603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4A5AF9D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34ECA71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044EDB" w:rsidRPr="00D011A8" w14:paraId="18AABE1A" w14:textId="77777777" w:rsidTr="006E62E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6E3AA37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05BED8" w14:textId="77777777" w:rsidR="00044EDB" w:rsidRPr="000648B6" w:rsidRDefault="00044EDB" w:rsidP="006E62E7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0648B6">
              <w:rPr>
                <w:rFonts w:ascii="Arial" w:hAnsi="Arial" w:cs="Arial"/>
                <w:sz w:val="16"/>
                <w:lang w:val="es-BO"/>
              </w:rPr>
              <w:t xml:space="preserve">Calle Colombia esquina </w:t>
            </w:r>
            <w:proofErr w:type="spellStart"/>
            <w:r w:rsidRPr="000648B6">
              <w:rPr>
                <w:rFonts w:ascii="Arial" w:hAnsi="Arial" w:cs="Arial"/>
                <w:sz w:val="16"/>
                <w:lang w:val="es-BO"/>
              </w:rPr>
              <w:t>Falsuri</w:t>
            </w:r>
            <w:proofErr w:type="spellEnd"/>
            <w:r w:rsidRPr="000648B6">
              <w:rPr>
                <w:rFonts w:ascii="Arial" w:hAnsi="Arial" w:cs="Arial"/>
                <w:sz w:val="16"/>
                <w:lang w:val="es-BO"/>
              </w:rPr>
              <w:t xml:space="preserve"> </w:t>
            </w:r>
            <w:proofErr w:type="spellStart"/>
            <w:r w:rsidRPr="000648B6">
              <w:rPr>
                <w:rFonts w:ascii="Arial" w:hAnsi="Arial" w:cs="Arial"/>
                <w:sz w:val="16"/>
                <w:lang w:val="es-BO"/>
              </w:rPr>
              <w:t>N°</w:t>
            </w:r>
            <w:proofErr w:type="spellEnd"/>
            <w:r w:rsidRPr="000648B6">
              <w:rPr>
                <w:rFonts w:ascii="Arial" w:hAnsi="Arial" w:cs="Arial"/>
                <w:sz w:val="16"/>
                <w:lang w:val="es-BO"/>
              </w:rPr>
              <w:t xml:space="preserve"> 655</w:t>
            </w:r>
          </w:p>
          <w:p w14:paraId="62774D84" w14:textId="77777777" w:rsidR="00044EDB" w:rsidRPr="007B12DC" w:rsidRDefault="00044EDB" w:rsidP="006E62E7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0648B6">
              <w:rPr>
                <w:rFonts w:ascii="Arial" w:hAnsi="Arial" w:cs="Arial"/>
                <w:sz w:val="16"/>
                <w:lang w:val="es-BO"/>
              </w:rPr>
              <w:t>Recepción de 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5B41F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3BC3B5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  <w:r w:rsidRPr="000648B6">
              <w:rPr>
                <w:rFonts w:ascii="Arial" w:hAnsi="Arial" w:cs="Arial"/>
                <w:sz w:val="14"/>
                <w:lang w:val="es-BO"/>
              </w:rPr>
              <w:t>08:00a.m. a 16:00p.m.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7CFC44F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44EDB" w:rsidRPr="00D011A8" w14:paraId="3F93664A" w14:textId="77777777" w:rsidTr="006E62E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94BB626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1897AD51" w14:textId="77777777" w:rsidR="00044EDB" w:rsidRPr="007B12DC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DE0CA48" w14:textId="77777777" w:rsidR="00044EDB" w:rsidRPr="007B12DC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3BCD512" w14:textId="77777777" w:rsidR="00044EDB" w:rsidRPr="007B12DC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E46CDC1" w14:textId="77777777" w:rsidR="00044EDB" w:rsidRPr="007B12DC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D506A7B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111FD2D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A2A7100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93DFC0B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9FB1353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021557B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D932F6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C84FB0F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4A0334F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0DD34C5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13E1F97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74EBC47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2999541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8FFD7ED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0B5592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FDE9DE6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A5C74EC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7FE38A8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ED06458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BA6393E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2EEDEFB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0ED2CC2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5DAE5C5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9AD817F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04DB131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044EDB" w:rsidRPr="00D011A8" w14:paraId="5C76214B" w14:textId="77777777" w:rsidTr="006E62E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14C7F549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</w:tcPr>
          <w:p w14:paraId="5619AF8F" w14:textId="77777777" w:rsidR="00044EDB" w:rsidRPr="007B12DC" w:rsidRDefault="00044EDB" w:rsidP="006E62E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3270EA13" w14:textId="77777777" w:rsidR="00044EDB" w:rsidRPr="007B12DC" w:rsidRDefault="00044EDB" w:rsidP="006E62E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30D0AEAC" w14:textId="77777777" w:rsidR="00044EDB" w:rsidRPr="007B12DC" w:rsidRDefault="00044EDB" w:rsidP="006E62E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50C9D92C" w14:textId="77777777" w:rsidR="00044EDB" w:rsidRPr="007B12DC" w:rsidRDefault="00044EDB" w:rsidP="006E62E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6A9D3AE8" w14:textId="77777777" w:rsidR="00044EDB" w:rsidRPr="00D011A8" w:rsidRDefault="00044EDB" w:rsidP="006E62E7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s-BO"/>
              </w:rPr>
            </w:pPr>
            <w:r w:rsidRPr="00D011A8">
              <w:rPr>
                <w:rFonts w:ascii="Arial" w:hAnsi="Arial" w:cs="Arial"/>
                <w:i/>
                <w:sz w:val="10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14:paraId="2CE9D2E3" w14:textId="77777777" w:rsidR="00044EDB" w:rsidRPr="00D011A8" w:rsidRDefault="00044EDB" w:rsidP="006E62E7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214C2AEE" w14:textId="77777777" w:rsidR="00044EDB" w:rsidRPr="00D011A8" w:rsidRDefault="00044EDB" w:rsidP="006E62E7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D011A8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14:paraId="0217A57C" w14:textId="77777777" w:rsidR="00044EDB" w:rsidRPr="00D011A8" w:rsidRDefault="00044EDB" w:rsidP="006E62E7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6034424A" w14:textId="77777777" w:rsidR="00044EDB" w:rsidRPr="00D011A8" w:rsidRDefault="00044EDB" w:rsidP="006E62E7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D011A8">
              <w:rPr>
                <w:i/>
                <w:sz w:val="10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FDFEC39" w14:textId="77777777" w:rsidR="00044EDB" w:rsidRPr="00D011A8" w:rsidRDefault="00044EDB" w:rsidP="006E62E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044EDB" w:rsidRPr="00D011A8" w14:paraId="08A65565" w14:textId="77777777" w:rsidTr="006E62E7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AE82B3D" w14:textId="77777777" w:rsidR="00044EDB" w:rsidRPr="007B12DC" w:rsidRDefault="00044EDB" w:rsidP="006E62E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7B12DC">
              <w:rPr>
                <w:rFonts w:ascii="Arial" w:hAnsi="Arial" w:cs="Arial"/>
                <w:sz w:val="16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CF99B3" w14:textId="77777777" w:rsidR="00044EDB" w:rsidRPr="00D011A8" w:rsidRDefault="00044EDB" w:rsidP="006E62E7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 xml:space="preserve">Horacio Brayan </w:t>
            </w:r>
            <w:proofErr w:type="spellStart"/>
            <w:r>
              <w:rPr>
                <w:rFonts w:ascii="Arial" w:hAnsi="Arial" w:cs="Arial"/>
                <w:sz w:val="16"/>
                <w:lang w:val="es-BO"/>
              </w:rPr>
              <w:t>Brañez</w:t>
            </w:r>
            <w:proofErr w:type="spellEnd"/>
            <w:r>
              <w:rPr>
                <w:rFonts w:ascii="Arial" w:hAnsi="Arial" w:cs="Arial"/>
                <w:sz w:val="16"/>
                <w:lang w:val="es-BO"/>
              </w:rPr>
              <w:t xml:space="preserve"> Saavedra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7248605C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DA59ED5" w14:textId="77777777" w:rsidR="00044EDB" w:rsidRPr="00D011A8" w:rsidRDefault="00044EDB" w:rsidP="006E62E7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0648B6">
              <w:rPr>
                <w:rFonts w:ascii="Arial" w:hAnsi="Arial" w:cs="Arial"/>
                <w:sz w:val="14"/>
                <w:lang w:val="es-BO"/>
              </w:rPr>
              <w:t>Jefe Proyectos de Energía Hidroeléctrica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35CB437F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E92B1D" w14:textId="77777777" w:rsidR="00044EDB" w:rsidRPr="00D011A8" w:rsidRDefault="00044EDB" w:rsidP="006E62E7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0648B6">
              <w:rPr>
                <w:rFonts w:ascii="Arial" w:hAnsi="Arial" w:cs="Arial"/>
                <w:sz w:val="14"/>
                <w:lang w:val="es-BO"/>
              </w:rPr>
              <w:t>Departamento Ejecución Proyectos Generación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927D86A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44EDB" w:rsidRPr="00D011A8" w14:paraId="28F4C57F" w14:textId="77777777" w:rsidTr="006E62E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026B2F8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17ACC58A" w14:textId="77777777" w:rsidR="00044EDB" w:rsidRPr="007B12DC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A22F2E8" w14:textId="77777777" w:rsidR="00044EDB" w:rsidRPr="007B12DC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9CD9BD4" w14:textId="77777777" w:rsidR="00044EDB" w:rsidRPr="007B12DC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FDFDCEC" w14:textId="77777777" w:rsidR="00044EDB" w:rsidRPr="007B12DC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A2B1975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27C8189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D822B0E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5BA7A1A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DEAEBE4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8688FBA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E5E9CD4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EB324B8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994670F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42777A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EE52AC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6E651AD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CD80E5F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7AC3904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5141483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E63B910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2BF5BA0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22AE789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3014784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3215723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118BECC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D5C63DC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C6FE143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B21A85F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54526F7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44EDB" w:rsidRPr="00D011A8" w14:paraId="3EE97D62" w14:textId="77777777" w:rsidTr="006E62E7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14964F7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B32AAE" w14:textId="77777777" w:rsidR="00044EDB" w:rsidRPr="007B12DC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  <w:r w:rsidRPr="000648B6">
              <w:rPr>
                <w:rFonts w:ascii="Arial" w:hAnsi="Arial" w:cs="Arial"/>
                <w:sz w:val="16"/>
                <w:lang w:val="es-BO"/>
              </w:rPr>
              <w:t>4520317- inter. 1</w:t>
            </w:r>
            <w:r>
              <w:rPr>
                <w:rFonts w:ascii="Arial" w:hAnsi="Arial" w:cs="Arial"/>
                <w:sz w:val="16"/>
                <w:lang w:val="es-BO"/>
              </w:rPr>
              <w:t>155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7F790B9B" w14:textId="77777777" w:rsidR="00044EDB" w:rsidRPr="007B12DC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61BF3490" w14:textId="77777777" w:rsidR="00044EDB" w:rsidRPr="007B12DC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  <w:r w:rsidRPr="007B12DC">
              <w:rPr>
                <w:rFonts w:ascii="Arial" w:hAnsi="Arial" w:cs="Arial"/>
                <w:sz w:val="16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5070DE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4C06FED1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436A6FAB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4AC17E" w14:textId="77777777" w:rsidR="00044EDB" w:rsidRPr="00D011A8" w:rsidRDefault="00044EDB" w:rsidP="006E62E7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proofErr w:type="gramStart"/>
            <w:r>
              <w:rPr>
                <w:rFonts w:ascii="Arial" w:hAnsi="Arial" w:cs="Arial"/>
                <w:sz w:val="16"/>
                <w:lang w:val="es-BO"/>
              </w:rPr>
              <w:t>horacio.brañez</w:t>
            </w:r>
            <w:proofErr w:type="gramEnd"/>
            <w:r>
              <w:rPr>
                <w:rFonts w:ascii="Arial" w:hAnsi="Arial" w:cs="Arial"/>
                <w:sz w:val="16"/>
                <w:lang w:val="es-BO"/>
              </w:rPr>
              <w:t>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7FEDFED3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855CEC0" w14:textId="77777777" w:rsidR="00044EDB" w:rsidRPr="00D011A8" w:rsidRDefault="00044EDB" w:rsidP="006E62E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44EDB" w:rsidRPr="00D011A8" w14:paraId="03CA5C8E" w14:textId="77777777" w:rsidTr="006E62E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E7BE614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12366011" w14:textId="77777777" w:rsidR="00044EDB" w:rsidRPr="007B12DC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B1014A3" w14:textId="77777777" w:rsidR="00044EDB" w:rsidRPr="007B12DC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tcBorders>
              <w:bottom w:val="single" w:sz="6" w:space="0" w:color="auto"/>
            </w:tcBorders>
            <w:shd w:val="clear" w:color="auto" w:fill="auto"/>
          </w:tcPr>
          <w:p w14:paraId="42F48E5A" w14:textId="77777777" w:rsidR="00044EDB" w:rsidRPr="007B12DC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6" w:space="0" w:color="auto"/>
            </w:tcBorders>
            <w:shd w:val="clear" w:color="auto" w:fill="auto"/>
          </w:tcPr>
          <w:p w14:paraId="3B05E411" w14:textId="77777777" w:rsidR="00044EDB" w:rsidRPr="007B12DC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6C0B440E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6" w:space="0" w:color="auto"/>
            </w:tcBorders>
            <w:shd w:val="clear" w:color="auto" w:fill="auto"/>
          </w:tcPr>
          <w:p w14:paraId="073EABCD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14:paraId="0A517B5E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72F678D9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74870368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7A9AA03E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19026748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0C40F945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6" w:space="0" w:color="auto"/>
            </w:tcBorders>
            <w:shd w:val="clear" w:color="auto" w:fill="auto"/>
          </w:tcPr>
          <w:p w14:paraId="33A783D0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3C78A1CC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7AE3E3C6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3A62CE0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9145049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B58E23A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BEB9F84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95359A2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DA244B0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531ED8D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7731D5A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639EB72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70A67E1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53FF921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2455164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501A1C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406612B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044EDB" w:rsidRPr="00D011A8" w14:paraId="78C7F425" w14:textId="77777777" w:rsidTr="006E62E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54D7454" w14:textId="77777777" w:rsidR="00044EDB" w:rsidRPr="00E96334" w:rsidRDefault="00044EDB" w:rsidP="006E62E7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  <w:r w:rsidRPr="00D011A8">
              <w:rPr>
                <w:rFonts w:ascii="Arial" w:hAnsi="Arial" w:cs="Arial"/>
                <w:lang w:val="es-BO"/>
              </w:rPr>
              <w:t>Cuenta Corriente Fiscal</w:t>
            </w:r>
            <w:r>
              <w:rPr>
                <w:rFonts w:ascii="Arial" w:hAnsi="Arial" w:cs="Arial"/>
                <w:lang w:val="es-BO"/>
              </w:rPr>
              <w:t xml:space="preserve"> </w:t>
            </w:r>
            <w:r w:rsidRPr="00D5594F">
              <w:rPr>
                <w:rFonts w:ascii="Arial" w:hAnsi="Arial" w:cs="Arial"/>
                <w:lang w:val="es-BO"/>
              </w:rPr>
              <w:t>para depósito por concepto de Garantía de Seriedad de Propuesta</w:t>
            </w:r>
            <w:r>
              <w:rPr>
                <w:rFonts w:ascii="Arial" w:hAnsi="Arial" w:cs="Arial"/>
              </w:rPr>
              <w:t xml:space="preserve"> (Fondos en Custodia)</w:t>
            </w:r>
          </w:p>
        </w:tc>
        <w:tc>
          <w:tcPr>
            <w:tcW w:w="283" w:type="dxa"/>
            <w:shd w:val="clear" w:color="auto" w:fill="auto"/>
          </w:tcPr>
          <w:p w14:paraId="07746B99" w14:textId="77777777" w:rsidR="00044EDB" w:rsidRPr="007B12DC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tcBorders>
              <w:right w:val="single" w:sz="6" w:space="0" w:color="auto"/>
            </w:tcBorders>
            <w:shd w:val="clear" w:color="auto" w:fill="auto"/>
          </w:tcPr>
          <w:p w14:paraId="18507F16" w14:textId="77777777" w:rsidR="00044EDB" w:rsidRPr="007B12DC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68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632832CD" w14:textId="77777777" w:rsidR="00044EDB" w:rsidRPr="007B12DC" w:rsidRDefault="00044EDB" w:rsidP="006E62E7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</w:rPr>
              <w:t>NO SE REQUIERE</w:t>
            </w:r>
          </w:p>
        </w:tc>
        <w:tc>
          <w:tcPr>
            <w:tcW w:w="273" w:type="dxa"/>
            <w:tcBorders>
              <w:left w:val="single" w:sz="6" w:space="0" w:color="auto"/>
            </w:tcBorders>
            <w:shd w:val="clear" w:color="auto" w:fill="auto"/>
          </w:tcPr>
          <w:p w14:paraId="1831CB13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9486142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044EDB" w:rsidRPr="00D011A8" w14:paraId="0FAE2653" w14:textId="77777777" w:rsidTr="006E62E7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29EE211C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2F78F7C7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14:paraId="4EC66782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2C7DB461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6D7DB205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14:paraId="0A236048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  <w:vAlign w:val="center"/>
          </w:tcPr>
          <w:p w14:paraId="0A316461" w14:textId="77777777" w:rsidR="00044EDB" w:rsidRPr="00D011A8" w:rsidRDefault="00044EDB" w:rsidP="006E62E7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14:paraId="23E495E3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1356E53B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7A4D204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919A52A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7E22190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92E5AF7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264A4C7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A12211D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48D1F90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500C2D6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93F5851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E2C0DB0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B161937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9D22BA0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EE04807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D382981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E9D2875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E25EE3C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0317CEB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592066E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E0D999A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ACA9B83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9BCC003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91F219C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A593470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B3D9390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452E44A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4B0CB0B7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40E44169" w14:textId="77777777" w:rsidR="00044EDB" w:rsidRPr="00D011A8" w:rsidRDefault="00044EDB" w:rsidP="006E62E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</w:tbl>
    <w:p w14:paraId="2700F514" w14:textId="77777777" w:rsidR="00044EDB" w:rsidRDefault="00044EDB" w:rsidP="00044EDB">
      <w:pPr>
        <w:rPr>
          <w:lang w:val="es-BO"/>
        </w:rPr>
      </w:pPr>
    </w:p>
    <w:p w14:paraId="64BC2841" w14:textId="77777777" w:rsidR="00044EDB" w:rsidRPr="00D011A8" w:rsidRDefault="00044EDB" w:rsidP="00044EDB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68"/>
        <w:gridCol w:w="149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044EDB" w:rsidRPr="00D011A8" w14:paraId="26DAECFC" w14:textId="77777777" w:rsidTr="006E62E7">
        <w:trPr>
          <w:trHeight w:val="248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 w:themeFill="accent1" w:themeFillShade="80"/>
            <w:noWrap/>
            <w:vAlign w:val="center"/>
            <w:hideMark/>
          </w:tcPr>
          <w:p w14:paraId="21612526" w14:textId="77777777" w:rsidR="00044EDB" w:rsidRPr="00D011A8" w:rsidRDefault="00044EDB" w:rsidP="006E62E7">
            <w:pPr>
              <w:snapToGrid w:val="0"/>
              <w:rPr>
                <w:rFonts w:ascii="Arial" w:hAnsi="Arial" w:cs="Arial"/>
                <w:b/>
                <w:bCs/>
                <w:szCs w:val="18"/>
                <w:lang w:val="es-BO" w:eastAsia="es-BO"/>
              </w:rPr>
            </w:pPr>
            <w:r w:rsidRPr="00D011A8">
              <w:rPr>
                <w:szCs w:val="18"/>
                <w:lang w:val="es-BO"/>
              </w:rPr>
              <w:br w:type="page"/>
            </w:r>
            <w:r w:rsidRPr="00D011A8">
              <w:rPr>
                <w:rFonts w:ascii="Arial" w:hAnsi="Arial" w:cs="Arial"/>
                <w:b/>
                <w:bCs/>
                <w:szCs w:val="18"/>
                <w:lang w:val="es-BO" w:eastAsia="es-BO"/>
              </w:rPr>
              <w:t>3</w:t>
            </w:r>
            <w:r w:rsidRPr="00D011A8">
              <w:rPr>
                <w:rFonts w:ascii="Arial" w:hAnsi="Arial" w:cs="Arial"/>
                <w:b/>
                <w:szCs w:val="18"/>
                <w:lang w:val="es-BO" w:eastAsia="en-US"/>
              </w:rPr>
              <w:t>.    CRONOGRAMA DE PLAZOS</w:t>
            </w:r>
          </w:p>
        </w:tc>
      </w:tr>
      <w:tr w:rsidR="00044EDB" w:rsidRPr="00D011A8" w14:paraId="2F1E650B" w14:textId="77777777" w:rsidTr="006E62E7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37C252A5" w14:textId="77777777" w:rsidR="00044EDB" w:rsidRPr="00D011A8" w:rsidRDefault="00044EDB" w:rsidP="006E62E7">
            <w:pPr>
              <w:ind w:right="113"/>
              <w:rPr>
                <w:lang w:val="es-BO"/>
              </w:rPr>
            </w:pPr>
            <w:r w:rsidRPr="00D011A8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14:paraId="34E94847" w14:textId="77777777" w:rsidR="00044EDB" w:rsidRPr="001B3AE6" w:rsidRDefault="00044EDB" w:rsidP="006E62E7">
            <w:pPr>
              <w:ind w:left="510" w:right="113"/>
              <w:rPr>
                <w:sz w:val="8"/>
                <w:lang w:val="es-BO"/>
              </w:rPr>
            </w:pPr>
          </w:p>
          <w:p w14:paraId="74869871" w14:textId="7E7D7BF7" w:rsidR="00044EDB" w:rsidRPr="008227DF" w:rsidRDefault="00044EDB" w:rsidP="006E62E7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620E20">
              <w:rPr>
                <w:rFonts w:ascii="Verdana" w:hAnsi="Verdana"/>
                <w:sz w:val="16"/>
                <w:szCs w:val="16"/>
                <w:lang w:val="es-BO"/>
              </w:rPr>
              <w:t>Para contrataciones hasta Bs.200.000.- (DOSCIENTOS MIL 00/100 BOLIVIANOS), plazo mínimo cuatro (4) días hábiles</w:t>
            </w:r>
            <w:r w:rsidRPr="00D166E1">
              <w:rPr>
                <w:rFonts w:ascii="Verdana" w:hAnsi="Verdana"/>
                <w:sz w:val="16"/>
                <w:szCs w:val="16"/>
                <w:lang w:val="es-BO"/>
              </w:rPr>
              <w:t>. Para contrataciones mayores a Bs.200.000.- (DOSCIENTOS MIL 00/100 BOLIVIANOS) hasta Bs1.000.000.- (UN MILLÓN 00/100 BOLIVIANOS), plazo</w:t>
            </w:r>
            <w:r w:rsidRPr="008227DF">
              <w:rPr>
                <w:rFonts w:ascii="Verdana" w:hAnsi="Verdana"/>
                <w:sz w:val="16"/>
                <w:szCs w:val="16"/>
                <w:lang w:val="es-BO"/>
              </w:rPr>
              <w:t xml:space="preserve"> mínimo ocho (8) días hábiles, ambos computables a partir del día siguiente hábil de la publicación de la convocatoria;</w:t>
            </w:r>
          </w:p>
          <w:p w14:paraId="6A932048" w14:textId="77777777" w:rsidR="00044EDB" w:rsidRPr="001B3AE6" w:rsidRDefault="00044EDB" w:rsidP="006E62E7">
            <w:pPr>
              <w:ind w:left="510" w:right="113"/>
              <w:rPr>
                <w:sz w:val="8"/>
                <w:lang w:val="es-BO"/>
              </w:rPr>
            </w:pPr>
          </w:p>
          <w:p w14:paraId="294A6677" w14:textId="77777777" w:rsidR="00044EDB" w:rsidRPr="008227DF" w:rsidRDefault="00044EDB" w:rsidP="006E62E7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8227DF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hábiles;</w:t>
            </w:r>
          </w:p>
          <w:p w14:paraId="2649A3D2" w14:textId="77777777" w:rsidR="00044EDB" w:rsidRPr="001B3AE6" w:rsidRDefault="00044EDB" w:rsidP="006E62E7">
            <w:pPr>
              <w:pStyle w:val="Prrafodelista"/>
              <w:rPr>
                <w:rFonts w:ascii="Verdana" w:hAnsi="Verdana"/>
                <w:sz w:val="10"/>
                <w:szCs w:val="16"/>
                <w:lang w:val="es-BO"/>
              </w:rPr>
            </w:pPr>
          </w:p>
          <w:p w14:paraId="721E78CA" w14:textId="77777777" w:rsidR="00044EDB" w:rsidRPr="00620E20" w:rsidRDefault="00044EDB" w:rsidP="006E62E7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8227DF">
              <w:rPr>
                <w:rFonts w:ascii="Verdana" w:hAnsi="Verdana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en cuyo caso el cronograma deberá considerar tres (3) días hábiles computables a partir del día siguiente hábil de la notificación de la Resolución Impugnable</w:t>
            </w:r>
            <w:r w:rsidRPr="00620E20">
              <w:rPr>
                <w:rFonts w:ascii="Verdana" w:hAnsi="Verdana"/>
                <w:sz w:val="16"/>
                <w:szCs w:val="16"/>
                <w:lang w:val="es-BO"/>
              </w:rPr>
              <w:t>.</w:t>
            </w:r>
          </w:p>
          <w:p w14:paraId="160CE4DB" w14:textId="77777777" w:rsidR="00044EDB" w:rsidRPr="001B3AE6" w:rsidRDefault="00044EDB" w:rsidP="006E62E7">
            <w:pPr>
              <w:pStyle w:val="Prrafodelista"/>
              <w:ind w:left="510" w:right="113"/>
              <w:rPr>
                <w:rFonts w:ascii="Verdana" w:hAnsi="Verdana"/>
                <w:sz w:val="4"/>
                <w:szCs w:val="16"/>
                <w:lang w:val="es-BO"/>
              </w:rPr>
            </w:pPr>
          </w:p>
          <w:p w14:paraId="07B468A0" w14:textId="77777777" w:rsidR="00044EDB" w:rsidRPr="00D011A8" w:rsidRDefault="00044EDB" w:rsidP="006E62E7">
            <w:pPr>
              <w:ind w:right="113"/>
              <w:rPr>
                <w:lang w:val="es-BO"/>
              </w:rPr>
            </w:pPr>
            <w:r w:rsidRPr="00620E20">
              <w:rPr>
                <w:b/>
                <w:lang w:val="es-BO"/>
              </w:rPr>
              <w:t>El incumplimiento a los plazos señalados será considerado como inobservancia a la normativa.</w:t>
            </w:r>
          </w:p>
        </w:tc>
      </w:tr>
      <w:tr w:rsidR="00044EDB" w:rsidRPr="00D011A8" w14:paraId="5EAE2AF3" w14:textId="77777777" w:rsidTr="006E62E7">
        <w:trPr>
          <w:trHeight w:val="147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3C172333" w14:textId="77777777" w:rsidR="00044EDB" w:rsidRPr="00D011A8" w:rsidRDefault="00044EDB" w:rsidP="006E62E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044EDB" w:rsidRPr="00D011A8" w14:paraId="48321108" w14:textId="77777777" w:rsidTr="006E62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19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5AB29ACC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10E95AE1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3502A40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571C227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044EDB" w:rsidRPr="00D011A8" w14:paraId="33B93707" w14:textId="77777777" w:rsidTr="006E62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C448F5" w14:textId="77777777" w:rsidR="00044EDB" w:rsidRPr="00D011A8" w:rsidRDefault="00044EDB" w:rsidP="006E62E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2FABCE" w14:textId="77777777" w:rsidR="00044EDB" w:rsidRPr="00D011A8" w:rsidRDefault="00044EDB" w:rsidP="006E62E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 xml:space="preserve">Publicación del DBC en el </w:t>
            </w:r>
            <w:proofErr w:type="gramStart"/>
            <w:r w:rsidRPr="00D011A8">
              <w:rPr>
                <w:rFonts w:ascii="Arial" w:hAnsi="Arial" w:cs="Arial"/>
                <w:lang w:val="es-BO"/>
              </w:rPr>
              <w:t>SICOES</w:t>
            </w:r>
            <w:r>
              <w:rPr>
                <w:rFonts w:ascii="Arial" w:hAnsi="Arial" w:cs="Arial"/>
                <w:lang w:val="es-BO"/>
              </w:rPr>
              <w:t>(</w:t>
            </w:r>
            <w:proofErr w:type="gramEnd"/>
            <w:r>
              <w:rPr>
                <w:rFonts w:ascii="Arial" w:hAnsi="Arial" w:cs="Arial"/>
                <w:lang w:val="es-BO"/>
              </w:rPr>
              <w:t>*)</w:t>
            </w:r>
            <w:r w:rsidRPr="00D011A8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DEDEA5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102D7F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AE148A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56BCD6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973B42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C8FA76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3D7682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7F81399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149B2A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917824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BAEDC5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407F9A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6BF30A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9409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4D6E919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44EDB" w:rsidRPr="00D011A8" w14:paraId="1C22CFF5" w14:textId="77777777" w:rsidTr="006E62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80E44D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2C3593A" w14:textId="77777777" w:rsidR="00044EDB" w:rsidRPr="00D011A8" w:rsidRDefault="00044EDB" w:rsidP="006E62E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42FE8D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2C6A6C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FB8D2C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63A5F4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E25ABA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BF90A7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1D0C8B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6FAFA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87116D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B45CD0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5965B7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9FE244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1ACD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1E90AFC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648B6">
              <w:rPr>
                <w:rFonts w:ascii="Arial" w:hAnsi="Arial" w:cs="Arial"/>
                <w:sz w:val="16"/>
                <w:lang w:val="es-BO"/>
              </w:rPr>
              <w:t xml:space="preserve">Calle Colombia esquina </w:t>
            </w:r>
            <w:proofErr w:type="spellStart"/>
            <w:r w:rsidRPr="000648B6">
              <w:rPr>
                <w:rFonts w:ascii="Arial" w:hAnsi="Arial" w:cs="Arial"/>
                <w:sz w:val="16"/>
                <w:lang w:val="es-BO"/>
              </w:rPr>
              <w:t>Falsuri</w:t>
            </w:r>
            <w:proofErr w:type="spellEnd"/>
            <w:r w:rsidRPr="000648B6">
              <w:rPr>
                <w:rFonts w:ascii="Arial" w:hAnsi="Arial" w:cs="Arial"/>
                <w:sz w:val="16"/>
                <w:lang w:val="es-BO"/>
              </w:rPr>
              <w:t xml:space="preserve"> </w:t>
            </w:r>
            <w:proofErr w:type="spellStart"/>
            <w:r w:rsidRPr="000648B6">
              <w:rPr>
                <w:rFonts w:ascii="Arial" w:hAnsi="Arial" w:cs="Arial"/>
                <w:sz w:val="16"/>
                <w:lang w:val="es-BO"/>
              </w:rPr>
              <w:t>N°</w:t>
            </w:r>
            <w:proofErr w:type="spellEnd"/>
            <w:r w:rsidRPr="000648B6">
              <w:rPr>
                <w:rFonts w:ascii="Arial" w:hAnsi="Arial" w:cs="Arial"/>
                <w:sz w:val="16"/>
                <w:lang w:val="es-BO"/>
              </w:rPr>
              <w:t xml:space="preserve">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0457173A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44EDB" w:rsidRPr="00D011A8" w14:paraId="73A1C580" w14:textId="77777777" w:rsidTr="006E62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90B335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037E3DB" w14:textId="77777777" w:rsidR="00044EDB" w:rsidRPr="00D011A8" w:rsidRDefault="00044EDB" w:rsidP="006E62E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B2CF5BD" w14:textId="77777777" w:rsidR="00044EDB" w:rsidRPr="00D011A8" w:rsidRDefault="00044EDB" w:rsidP="006E62E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DC41CF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55621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5DEBF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F060D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7F132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CE826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C2E39B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A27711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EA523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20104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DAD00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62BBD4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DCCA443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C6558F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9CD4A22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44EDB" w:rsidRPr="00D011A8" w14:paraId="21C2BCEB" w14:textId="77777777" w:rsidTr="006E62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22C6D3" w14:textId="77777777" w:rsidR="00044EDB" w:rsidRPr="00D011A8" w:rsidRDefault="00044EDB" w:rsidP="006E62E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3241EC" w14:textId="77777777" w:rsidR="00044EDB" w:rsidRPr="00D011A8" w:rsidRDefault="00044EDB" w:rsidP="006E62E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18008F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DA3150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A288DB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68F546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9675B7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2ECDEA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9E5B15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E18FCA3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A0C20B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10F1E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EDB3C3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160CB7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DF2B042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9D69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F8378EB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44EDB" w:rsidRPr="00D011A8" w14:paraId="64919C3F" w14:textId="77777777" w:rsidTr="006E62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D64C6D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63ECF43" w14:textId="77777777" w:rsidR="00044EDB" w:rsidRPr="00D011A8" w:rsidRDefault="00044EDB" w:rsidP="006E62E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A1F2C3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EB103D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DAAF21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7D5CF5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63DFED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922E0F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FDE0AB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A0FD8E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2BE6C3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4086D4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815180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207737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390C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BB4074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648B6">
              <w:rPr>
                <w:rFonts w:ascii="Arial" w:hAnsi="Arial" w:cs="Arial"/>
                <w:sz w:val="16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EA46A5F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44EDB" w:rsidRPr="00D011A8" w14:paraId="35C546F8" w14:textId="77777777" w:rsidTr="006E62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23FFA4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D131FDB" w14:textId="77777777" w:rsidR="00044EDB" w:rsidRPr="00D011A8" w:rsidRDefault="00044EDB" w:rsidP="006E62E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1B9CFE8" w14:textId="77777777" w:rsidR="00044EDB" w:rsidRPr="00D011A8" w:rsidRDefault="00044EDB" w:rsidP="006E62E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69A55D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9AF75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D2812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70B16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12EF3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2DF97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B8905B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86A722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6A668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AC291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705E5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EA1E7F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4A0D516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1B9CDD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35D8508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44EDB" w:rsidRPr="00D011A8" w14:paraId="1B99C7AF" w14:textId="77777777" w:rsidTr="006E62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40615F" w14:textId="77777777" w:rsidR="00044EDB" w:rsidRPr="00D011A8" w:rsidRDefault="00044EDB" w:rsidP="006E62E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E46C13" w14:textId="77777777" w:rsidR="00044EDB" w:rsidRPr="00D011A8" w:rsidRDefault="00044EDB" w:rsidP="006E62E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130AC3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90D068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97D908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6DEB08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E9E07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61196E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197537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AB29A2C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D13FA3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8305C9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1EB5B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2EC052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69507D2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CAB3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5C1EC7A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44EDB" w:rsidRPr="00D011A8" w14:paraId="06076402" w14:textId="77777777" w:rsidTr="006E62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58E435C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DBB28DD" w14:textId="77777777" w:rsidR="00044EDB" w:rsidRPr="00D011A8" w:rsidRDefault="00044EDB" w:rsidP="006E62E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1B9DA5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7BAA6A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459ECA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E99602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2C9069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ACE324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928B23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F073E3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9AB1D2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A47D69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6C00DC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69B7FD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23FF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A5EB97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648B6">
              <w:rPr>
                <w:rFonts w:ascii="Arial" w:hAnsi="Arial" w:cs="Arial"/>
                <w:sz w:val="16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D4BF51F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44EDB" w:rsidRPr="00D011A8" w14:paraId="642A5D81" w14:textId="77777777" w:rsidTr="006E62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94479D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78C364B" w14:textId="77777777" w:rsidR="00044EDB" w:rsidRPr="00D011A8" w:rsidRDefault="00044EDB" w:rsidP="006E62E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90B9012" w14:textId="77777777" w:rsidR="00044EDB" w:rsidRPr="00D011A8" w:rsidRDefault="00044EDB" w:rsidP="006E62E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A2DE8D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0A32A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030DD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F675F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DA698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CCB17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882233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94C748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DFD4F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B859B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17735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A66F550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ADDB55B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836636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9F4ECBA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44EDB" w:rsidRPr="00D011A8" w14:paraId="2857DA41" w14:textId="77777777" w:rsidTr="006E62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521812" w14:textId="77777777" w:rsidR="00044EDB" w:rsidRPr="00D011A8" w:rsidRDefault="00044EDB" w:rsidP="006E62E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724E32" w14:textId="77777777" w:rsidR="00044EDB" w:rsidRPr="00D011A8" w:rsidRDefault="00044EDB" w:rsidP="006E62E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 xml:space="preserve">Fecha límite de Presentación y </w:t>
            </w:r>
            <w:r w:rsidRPr="00D011A8">
              <w:rPr>
                <w:rFonts w:ascii="Arial" w:hAnsi="Arial" w:cs="Arial"/>
                <w:szCs w:val="18"/>
                <w:lang w:val="es-BO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2E9DF9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6F09B5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D46410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0F5E4E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A19B6C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D443D7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3B857F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7D0C50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4E353A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5CB596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AEE1DC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1B7F67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1F35B06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CF65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0DC23D7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44EDB" w:rsidRPr="00D011A8" w14:paraId="27340008" w14:textId="77777777" w:rsidTr="006E62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5CBFB6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A33899F" w14:textId="77777777" w:rsidR="00044EDB" w:rsidRPr="00D011A8" w:rsidRDefault="00044EDB" w:rsidP="006E62E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33972B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3B1095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F7F44E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641573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97B0B3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62874A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ECE791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7C7CAA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C7818B" w14:textId="77777777" w:rsidR="00044EDB" w:rsidRDefault="00044EDB" w:rsidP="006E62E7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  <w:p w14:paraId="7EC167AA" w14:textId="77777777" w:rsidR="00044EDB" w:rsidRDefault="00044EDB" w:rsidP="006E62E7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14:paraId="5CB2F179" w14:textId="77777777" w:rsidR="00044EDB" w:rsidRDefault="00044EDB" w:rsidP="006E62E7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14:paraId="57E68D97" w14:textId="77777777" w:rsidR="00044EDB" w:rsidRDefault="00044EDB" w:rsidP="006E62E7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14:paraId="42D2C381" w14:textId="77777777" w:rsidR="00044EDB" w:rsidRDefault="00044EDB" w:rsidP="006E62E7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14:paraId="2AA30A0D" w14:textId="77777777" w:rsidR="00044EDB" w:rsidRDefault="00044EDB" w:rsidP="006E62E7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14:paraId="4BC55490" w14:textId="77777777" w:rsidR="00044EDB" w:rsidRDefault="00044EDB" w:rsidP="006E62E7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14:paraId="6C49E8DC" w14:textId="77777777" w:rsidR="00044EDB" w:rsidRDefault="00044EDB" w:rsidP="006E62E7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14:paraId="6A7723E0" w14:textId="77777777" w:rsidR="00044EDB" w:rsidRDefault="00044EDB" w:rsidP="006E62E7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14:paraId="77A82E33" w14:textId="77777777" w:rsidR="00044EDB" w:rsidRDefault="00044EDB" w:rsidP="006E62E7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14:paraId="0A0154F7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2533B6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3DBEDB" w14:textId="77777777" w:rsidR="00044EDB" w:rsidRDefault="00044EDB" w:rsidP="006E62E7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14:paraId="01CFCD93" w14:textId="77777777" w:rsidR="00044EDB" w:rsidRDefault="00044EDB" w:rsidP="006E62E7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14:paraId="1C0E371A" w14:textId="77777777" w:rsidR="00044EDB" w:rsidRDefault="00044EDB" w:rsidP="006E62E7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14:paraId="6864AAD9" w14:textId="77777777" w:rsidR="00044EDB" w:rsidRDefault="00044EDB" w:rsidP="006E62E7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14:paraId="78FB45D5" w14:textId="77777777" w:rsidR="00044EDB" w:rsidRDefault="00044EDB" w:rsidP="006E62E7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14:paraId="5AB2F802" w14:textId="77777777" w:rsidR="00044EDB" w:rsidRDefault="00044EDB" w:rsidP="006E62E7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14:paraId="1EE159D8" w14:textId="77777777" w:rsidR="00044EDB" w:rsidRDefault="00044EDB" w:rsidP="006E62E7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14:paraId="46406346" w14:textId="77777777" w:rsidR="00044EDB" w:rsidRDefault="00044EDB" w:rsidP="006E62E7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14:paraId="2F2D49ED" w14:textId="77777777" w:rsidR="00044EDB" w:rsidRDefault="00044EDB" w:rsidP="006E62E7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14:paraId="7779C63C" w14:textId="77777777" w:rsidR="00044EDB" w:rsidRDefault="00044EDB" w:rsidP="006E62E7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14:paraId="15B6F465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CA7F44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0C80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C95834" w14:textId="77777777" w:rsidR="00044EDB" w:rsidRPr="001B3AE6" w:rsidRDefault="00044EDB" w:rsidP="006E62E7">
            <w:pPr>
              <w:adjustRightInd w:val="0"/>
              <w:snapToGrid w:val="0"/>
              <w:rPr>
                <w:rFonts w:ascii="Arial" w:hAnsi="Arial" w:cs="Arial"/>
                <w:b/>
                <w:sz w:val="16"/>
                <w:u w:val="single"/>
                <w:lang w:val="es-BO"/>
              </w:rPr>
            </w:pPr>
            <w:r w:rsidRPr="001B3AE6">
              <w:rPr>
                <w:rFonts w:ascii="Arial" w:hAnsi="Arial" w:cs="Arial"/>
                <w:sz w:val="16"/>
              </w:rPr>
              <w:t>(</w:t>
            </w:r>
            <w:r w:rsidRPr="001B3AE6">
              <w:rPr>
                <w:rFonts w:ascii="Arial" w:hAnsi="Arial" w:cs="Arial"/>
                <w:b/>
                <w:sz w:val="16"/>
                <w:u w:val="single"/>
                <w:lang w:val="es-BO"/>
              </w:rPr>
              <w:t>Presentación de Propuestas:</w:t>
            </w:r>
          </w:p>
          <w:p w14:paraId="5D49843A" w14:textId="77777777" w:rsidR="00044EDB" w:rsidRPr="001B3AE6" w:rsidRDefault="00044EDB" w:rsidP="006E62E7">
            <w:pPr>
              <w:snapToGrid w:val="0"/>
              <w:rPr>
                <w:rFonts w:ascii="Tahoma" w:hAnsi="Tahoma" w:cs="Tahoma"/>
                <w:sz w:val="16"/>
                <w:lang w:val="es-BO"/>
              </w:rPr>
            </w:pPr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De manera física en oficinas </w:t>
            </w:r>
            <w:proofErr w:type="gramStart"/>
            <w:r w:rsidRPr="001B3AE6">
              <w:rPr>
                <w:rFonts w:ascii="Arial" w:hAnsi="Arial" w:cs="Arial"/>
                <w:sz w:val="16"/>
                <w:lang w:val="es-BO" w:eastAsia="es-BO"/>
              </w:rPr>
              <w:t>de  ENDE</w:t>
            </w:r>
            <w:proofErr w:type="gramEnd"/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 de la Calle Colombia esquina </w:t>
            </w:r>
            <w:proofErr w:type="spellStart"/>
            <w:r w:rsidRPr="001B3AE6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1B3AE6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 655 (Recepción de correspondencia); presentación electrónica mediante el RUPE.</w:t>
            </w:r>
          </w:p>
          <w:p w14:paraId="68628DE5" w14:textId="77777777" w:rsidR="00044EDB" w:rsidRPr="001B3AE6" w:rsidRDefault="00044EDB" w:rsidP="006E62E7">
            <w:pPr>
              <w:adjustRightInd w:val="0"/>
              <w:snapToGrid w:val="0"/>
              <w:rPr>
                <w:rFonts w:ascii="Tahoma" w:hAnsi="Tahoma" w:cs="Tahoma"/>
                <w:sz w:val="16"/>
                <w:lang w:val="es-BO"/>
              </w:rPr>
            </w:pPr>
          </w:p>
          <w:p w14:paraId="27EA6874" w14:textId="77777777" w:rsidR="00044EDB" w:rsidRPr="001B3AE6" w:rsidRDefault="00044EDB" w:rsidP="006E62E7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1B3AE6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14:paraId="66B5F0F2" w14:textId="77777777" w:rsidR="00044EDB" w:rsidRPr="001B3AE6" w:rsidRDefault="00044EDB" w:rsidP="006E62E7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De manera física en oficinas de ENDE de la Calle Colombia esquina </w:t>
            </w:r>
            <w:proofErr w:type="spellStart"/>
            <w:r w:rsidRPr="001B3AE6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1B3AE6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 655 (Sala de Apertura de Sobres</w:t>
            </w:r>
            <w:r w:rsidRPr="001B3AE6">
              <w:rPr>
                <w:rFonts w:ascii="Arial" w:hAnsi="Arial" w:cs="Arial"/>
                <w:b/>
                <w:sz w:val="16"/>
                <w:lang w:val="es-BO" w:eastAsia="es-BO"/>
              </w:rPr>
              <w:t>)</w:t>
            </w:r>
          </w:p>
          <w:p w14:paraId="6CE966B4" w14:textId="77777777" w:rsidR="00044EDB" w:rsidRPr="001B3AE6" w:rsidRDefault="00044EDB" w:rsidP="006E62E7">
            <w:pPr>
              <w:adjustRightInd w:val="0"/>
              <w:snapToGrid w:val="0"/>
              <w:rPr>
                <w:rFonts w:ascii="Arial" w:hAnsi="Arial" w:cs="Arial"/>
                <w:b/>
                <w:sz w:val="6"/>
                <w:szCs w:val="8"/>
                <w:lang w:val="es-BO" w:eastAsia="es-BO"/>
              </w:rPr>
            </w:pPr>
          </w:p>
          <w:p w14:paraId="5115EBB8" w14:textId="77777777" w:rsidR="00044EDB" w:rsidRPr="001B3AE6" w:rsidRDefault="00044EDB" w:rsidP="006E62E7">
            <w:pPr>
              <w:adjustRightInd w:val="0"/>
              <w:snapToGrid w:val="0"/>
              <w:rPr>
                <w:rFonts w:ascii="Arial" w:hAnsi="Arial" w:cs="Arial"/>
                <w:sz w:val="16"/>
                <w:lang w:val="es-BO"/>
              </w:rPr>
            </w:pPr>
            <w:r w:rsidRPr="001B3AE6">
              <w:rPr>
                <w:rFonts w:ascii="Arial" w:hAnsi="Arial" w:cs="Arial"/>
                <w:b/>
                <w:sz w:val="16"/>
                <w:lang w:val="es-BO" w:eastAsia="es-BO"/>
              </w:rPr>
              <w:t>DE MANERA VIRTUAL</w:t>
            </w:r>
            <w:r w:rsidRPr="001B3AE6">
              <w:rPr>
                <w:rFonts w:ascii="Arial" w:hAnsi="Arial" w:cs="Arial"/>
                <w:b/>
                <w:sz w:val="16"/>
                <w:lang w:val="es-BO"/>
              </w:rPr>
              <w:t xml:space="preserve"> </w:t>
            </w:r>
            <w:r w:rsidRPr="001B3AE6">
              <w:rPr>
                <w:rFonts w:ascii="Arial" w:hAnsi="Arial" w:cs="Arial"/>
                <w:sz w:val="16"/>
                <w:lang w:val="es-BO"/>
              </w:rPr>
              <w:t xml:space="preserve">mediante el enlace: </w:t>
            </w:r>
          </w:p>
          <w:p w14:paraId="5100D413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hyperlink r:id="rId5" w:history="1">
              <w:r w:rsidRPr="001B3AE6">
                <w:rPr>
                  <w:rStyle w:val="Hipervnculo"/>
                  <w:rFonts w:ascii="Arial" w:hAnsi="Arial" w:cs="Arial"/>
                  <w:sz w:val="16"/>
                  <w:lang w:val="es-BO"/>
                </w:rPr>
                <w:t>https://ende.webex.com/meet/ende.sala5</w:t>
              </w:r>
            </w:hyperlink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7D4BBC3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44EDB" w:rsidRPr="00D011A8" w14:paraId="344DCC25" w14:textId="77777777" w:rsidTr="006E62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F204BB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FAC3AE6" w14:textId="77777777" w:rsidR="00044EDB" w:rsidRPr="00D011A8" w:rsidRDefault="00044EDB" w:rsidP="006E62E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5C4F89" w14:textId="77777777" w:rsidR="00044EDB" w:rsidRPr="00D011A8" w:rsidRDefault="00044EDB" w:rsidP="006E62E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642DA2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78B39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4EEB6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69043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93382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9BB8C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DCC1FA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0A5EAC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D7EF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EB16F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9BF5A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EE92DF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285512C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87EEDB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CE33AA5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44EDB" w:rsidRPr="00D011A8" w14:paraId="6DF88080" w14:textId="77777777" w:rsidTr="006E62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9D7931" w14:textId="77777777" w:rsidR="00044EDB" w:rsidRPr="00D011A8" w:rsidRDefault="00044EDB" w:rsidP="006E62E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3F06CB" w14:textId="77777777" w:rsidR="00044EDB" w:rsidRPr="00D011A8" w:rsidRDefault="00044EDB" w:rsidP="006E62E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F48A37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672C1C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13F6A1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E94AC4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E61799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240C9E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04E08B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626F17C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0B1CB4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590C90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43F517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1E21BC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40113D9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632A8C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F6417F8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44EDB" w:rsidRPr="00D011A8" w14:paraId="28ADD2F9" w14:textId="77777777" w:rsidTr="006E62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668EA1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67AB87E" w14:textId="77777777" w:rsidR="00044EDB" w:rsidRPr="00D011A8" w:rsidRDefault="00044EDB" w:rsidP="006E62E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0472F2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BA7818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9E03D0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052D43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A62FFD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8BF625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6EBF3B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AB39D1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5B24E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6610E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646B4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B34175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5E2E5B7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390DF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4298A5C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44EDB" w:rsidRPr="00D011A8" w14:paraId="073F2EFF" w14:textId="77777777" w:rsidTr="006E62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837559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1399778" w14:textId="77777777" w:rsidR="00044EDB" w:rsidRPr="00D011A8" w:rsidRDefault="00044EDB" w:rsidP="006E62E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974C303" w14:textId="77777777" w:rsidR="00044EDB" w:rsidRPr="00D011A8" w:rsidRDefault="00044EDB" w:rsidP="006E62E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6A43ED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C9C0F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BD7CC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279C3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600B6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61BEA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0992A9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4C2F25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95870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28ACB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359E0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6BAED5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A1EEDA8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901C6C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9F45A1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44EDB" w:rsidRPr="00D011A8" w14:paraId="245E60D1" w14:textId="77777777" w:rsidTr="006E62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FAA9A1" w14:textId="77777777" w:rsidR="00044EDB" w:rsidRPr="00D011A8" w:rsidRDefault="00044EDB" w:rsidP="006E62E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4A59C9" w14:textId="77777777" w:rsidR="00044EDB" w:rsidRPr="00D011A8" w:rsidRDefault="00044EDB" w:rsidP="006E62E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6334C2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EBCDEB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47893D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68ACF8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C08EB2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2F0C06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ECEEFE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6992B36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1BA583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A97CD7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270D4F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367B4C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724E628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9E5450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E155B5A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44EDB" w:rsidRPr="00D011A8" w14:paraId="3F1A8186" w14:textId="77777777" w:rsidTr="006E62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B4F297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FCB5B54" w14:textId="77777777" w:rsidR="00044EDB" w:rsidRPr="00D011A8" w:rsidRDefault="00044EDB" w:rsidP="006E62E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7B8281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4A524C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4419BB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9BF8F9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AB1A5C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1F1436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573ED3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11EB02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19B11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6D862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7EF29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5EBD47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8902E46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4C1954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874ACEB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44EDB" w:rsidRPr="00D011A8" w14:paraId="5F293D16" w14:textId="77777777" w:rsidTr="006E62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E7B676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24FC354" w14:textId="77777777" w:rsidR="00044EDB" w:rsidRPr="00D011A8" w:rsidRDefault="00044EDB" w:rsidP="006E62E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9054E19" w14:textId="77777777" w:rsidR="00044EDB" w:rsidRPr="00D011A8" w:rsidRDefault="00044EDB" w:rsidP="006E62E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91F418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DFC7C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BEAA0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4E433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35DD5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37E08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66E7F3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DD3676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F16E6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E3AB6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F4B0E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2F4A80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E49F859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C96518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7381FD0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44EDB" w:rsidRPr="00D011A8" w14:paraId="6D462042" w14:textId="77777777" w:rsidTr="006E62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195C9E" w14:textId="77777777" w:rsidR="00044EDB" w:rsidRPr="00D011A8" w:rsidRDefault="00044EDB" w:rsidP="006E62E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02FB42" w14:textId="77777777" w:rsidR="00044EDB" w:rsidRPr="00D011A8" w:rsidRDefault="00044EDB" w:rsidP="006E62E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6DCF00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AAD311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0297C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F47E99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9737F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C0A6A8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C63480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D8F88E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42233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0C45D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9E25A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4D63E0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BFD3F4C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7225EA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F258402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044EDB" w:rsidRPr="00D011A8" w14:paraId="43CD75F2" w14:textId="77777777" w:rsidTr="006E62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507485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92E590" w14:textId="77777777" w:rsidR="00044EDB" w:rsidRPr="00D011A8" w:rsidRDefault="00044EDB" w:rsidP="006E62E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7D9795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2D19E8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478689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012AE2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D6F645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B28A8F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7A7374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AC0B5E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D1A5F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986DB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738F4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C0C7BA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5BAF14E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C802CB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7200E33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44EDB" w:rsidRPr="00D011A8" w14:paraId="3370FC38" w14:textId="77777777" w:rsidTr="006E62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32A054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D3D8111" w14:textId="77777777" w:rsidR="00044EDB" w:rsidRPr="00D011A8" w:rsidRDefault="00044EDB" w:rsidP="006E62E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B8D5F1D" w14:textId="77777777" w:rsidR="00044EDB" w:rsidRPr="00D011A8" w:rsidRDefault="00044EDB" w:rsidP="006E62E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86B1C7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EFBC0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CFA7E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2BCD2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2804E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11D23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E7714D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F2698C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7D9C8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A90CA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18BFF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B47DCB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94AAB84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A2A778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FF6920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44EDB" w:rsidRPr="00D011A8" w14:paraId="3CBC8215" w14:textId="77777777" w:rsidTr="006E62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88BEA6" w14:textId="77777777" w:rsidR="00044EDB" w:rsidRPr="00D011A8" w:rsidRDefault="00044EDB" w:rsidP="006E62E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0692A9" w14:textId="77777777" w:rsidR="00044EDB" w:rsidRPr="00D011A8" w:rsidRDefault="00044EDB" w:rsidP="006E62E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354B9D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A2A74A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F8B93E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E766EC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645F0C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9F3E2D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2136FE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F475E4E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F99A60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A405A6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79BB06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08A9A0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C602DCC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C9E0AC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BBD002D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44EDB" w:rsidRPr="00D011A8" w14:paraId="7B51116E" w14:textId="77777777" w:rsidTr="006E62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D74143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EF74D1" w14:textId="77777777" w:rsidR="00044EDB" w:rsidRPr="00D011A8" w:rsidRDefault="00044EDB" w:rsidP="006E62E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48B9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2FB009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000B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EB775E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3507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B22C40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883DE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AC7B5B6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A92EDB1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1B592B1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C95FA6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1674ADB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2AF8E73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F891EB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202AA6E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44EDB" w:rsidRPr="00D011A8" w14:paraId="35388307" w14:textId="77777777" w:rsidTr="006E62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169022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CA46D33" w14:textId="77777777" w:rsidR="00044EDB" w:rsidRPr="00D011A8" w:rsidRDefault="00044EDB" w:rsidP="006E62E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FE1951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DFF75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4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E0CD6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F45B4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21409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76AAC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94144F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64DC1402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86D8F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0092C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CD15A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B8209F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2C82CB5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680E64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6FD0F16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44EDB" w:rsidRPr="00D011A8" w14:paraId="561F379E" w14:textId="77777777" w:rsidTr="006E62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077AAF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DFA6EEE" w14:textId="77777777" w:rsidR="00044EDB" w:rsidRPr="00D011A8" w:rsidRDefault="00044EDB" w:rsidP="006E62E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B7E74C1" w14:textId="77777777" w:rsidR="00044EDB" w:rsidRPr="00D011A8" w:rsidRDefault="00044EDB" w:rsidP="006E62E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51F737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5D06C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9981A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CE141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A6336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CFE56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05FC69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B139CF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3A917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AD0F7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F6600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E8F8C6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69C978D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6ECAFA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56D88A1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44EDB" w:rsidRPr="00D011A8" w14:paraId="614B71B2" w14:textId="77777777" w:rsidTr="006E62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A58BE8" w14:textId="77777777" w:rsidR="00044EDB" w:rsidRPr="00D011A8" w:rsidRDefault="00044EDB" w:rsidP="006E62E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F4FF27" w14:textId="77777777" w:rsidR="00044EDB" w:rsidRPr="00D011A8" w:rsidRDefault="00044EDB" w:rsidP="006E62E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ED33AA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E3D8F3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06B41A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380A69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F42421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AD27E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09F0B5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F642DCB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3D76A6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FD9719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A56EC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058875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F50B97C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E8A0BD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56B5291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44EDB" w:rsidRPr="00D011A8" w14:paraId="2AAF736E" w14:textId="77777777" w:rsidTr="006E62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26559E85" w14:textId="77777777" w:rsidR="00044EDB" w:rsidRPr="00D011A8" w:rsidRDefault="00044EDB" w:rsidP="006E62E7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DAF1A86" w14:textId="77777777" w:rsidR="00044EDB" w:rsidRPr="00D011A8" w:rsidRDefault="00044EDB" w:rsidP="006E62E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996817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3AF2EC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864D41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4EB637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B142B6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58F4B8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B0FDF4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0B3B93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9709D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1F467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9E432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E3FE4C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69F82ED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6E855B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AFEC3EF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44EDB" w:rsidRPr="00D011A8" w14:paraId="2883B813" w14:textId="77777777" w:rsidTr="006E62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27EC0101" w14:textId="77777777" w:rsidR="00044EDB" w:rsidRPr="00D011A8" w:rsidRDefault="00044EDB" w:rsidP="006E62E7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3EF4620" w14:textId="77777777" w:rsidR="00044EDB" w:rsidRPr="00D011A8" w:rsidRDefault="00044EDB" w:rsidP="006E62E7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620D65" w14:textId="77777777" w:rsidR="00044EDB" w:rsidRPr="00D011A8" w:rsidRDefault="00044EDB" w:rsidP="006E62E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5A8B861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B62F2A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C3C347F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CB6EEF6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FA32E6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97F9219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149C54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7BE14CA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304DCC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25385D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F03CE6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D19B9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5B0A3B3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ED88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A995CA3" w14:textId="77777777" w:rsidR="00044EDB" w:rsidRPr="00D011A8" w:rsidRDefault="00044EDB" w:rsidP="006E62E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0693F143" w14:textId="1F8D671F" w:rsidR="00044EDB" w:rsidRDefault="00044EDB">
      <w:r w:rsidRPr="006253D6">
        <w:rPr>
          <w:rFonts w:cs="Arial"/>
        </w:rPr>
        <w:t>(*) Los plazos del proceso de contratación se computarán a partir del día siguiente hábil de la publicación en el SICOES</w:t>
      </w:r>
    </w:p>
    <w:sectPr w:rsidR="00044EDB" w:rsidSect="00044EDB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53E"/>
    <w:multiLevelType w:val="hybridMultilevel"/>
    <w:tmpl w:val="C804F0F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 w15:restartNumberingAfterBreak="0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F689F"/>
    <w:multiLevelType w:val="hybridMultilevel"/>
    <w:tmpl w:val="A5F64CEA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56898"/>
    <w:multiLevelType w:val="hybridMultilevel"/>
    <w:tmpl w:val="E36C3848"/>
    <w:lvl w:ilvl="0" w:tplc="76AAB93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660083F"/>
    <w:multiLevelType w:val="hybridMultilevel"/>
    <w:tmpl w:val="14E0534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4" w15:restartNumberingAfterBreak="0">
    <w:nsid w:val="1C104EE9"/>
    <w:multiLevelType w:val="multilevel"/>
    <w:tmpl w:val="1A2C4A08"/>
    <w:lvl w:ilvl="0">
      <w:start w:val="20"/>
      <w:numFmt w:val="decimal"/>
      <w:lvlText w:val="%1."/>
      <w:lvlJc w:val="left"/>
      <w:pPr>
        <w:ind w:left="525" w:hanging="52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5" w15:restartNumberingAfterBreak="0">
    <w:nsid w:val="1FFF3F63"/>
    <w:multiLevelType w:val="hybridMultilevel"/>
    <w:tmpl w:val="00C8692E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4187589"/>
    <w:multiLevelType w:val="hybridMultilevel"/>
    <w:tmpl w:val="9DA435CC"/>
    <w:lvl w:ilvl="0" w:tplc="4972278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214" w:hanging="360"/>
      </w:pPr>
    </w:lvl>
    <w:lvl w:ilvl="2" w:tplc="400A001B" w:tentative="1">
      <w:start w:val="1"/>
      <w:numFmt w:val="lowerRoman"/>
      <w:lvlText w:val="%3."/>
      <w:lvlJc w:val="right"/>
      <w:pPr>
        <w:ind w:left="2934" w:hanging="180"/>
      </w:pPr>
    </w:lvl>
    <w:lvl w:ilvl="3" w:tplc="400A000F" w:tentative="1">
      <w:start w:val="1"/>
      <w:numFmt w:val="decimal"/>
      <w:lvlText w:val="%4."/>
      <w:lvlJc w:val="left"/>
      <w:pPr>
        <w:ind w:left="3654" w:hanging="360"/>
      </w:pPr>
    </w:lvl>
    <w:lvl w:ilvl="4" w:tplc="400A0019" w:tentative="1">
      <w:start w:val="1"/>
      <w:numFmt w:val="lowerLetter"/>
      <w:lvlText w:val="%5."/>
      <w:lvlJc w:val="left"/>
      <w:pPr>
        <w:ind w:left="4374" w:hanging="360"/>
      </w:pPr>
    </w:lvl>
    <w:lvl w:ilvl="5" w:tplc="400A001B" w:tentative="1">
      <w:start w:val="1"/>
      <w:numFmt w:val="lowerRoman"/>
      <w:lvlText w:val="%6."/>
      <w:lvlJc w:val="right"/>
      <w:pPr>
        <w:ind w:left="5094" w:hanging="180"/>
      </w:pPr>
    </w:lvl>
    <w:lvl w:ilvl="6" w:tplc="400A000F" w:tentative="1">
      <w:start w:val="1"/>
      <w:numFmt w:val="decimal"/>
      <w:lvlText w:val="%7."/>
      <w:lvlJc w:val="left"/>
      <w:pPr>
        <w:ind w:left="5814" w:hanging="360"/>
      </w:pPr>
    </w:lvl>
    <w:lvl w:ilvl="7" w:tplc="400A0019" w:tentative="1">
      <w:start w:val="1"/>
      <w:numFmt w:val="lowerLetter"/>
      <w:lvlText w:val="%8."/>
      <w:lvlJc w:val="left"/>
      <w:pPr>
        <w:ind w:left="6534" w:hanging="360"/>
      </w:pPr>
    </w:lvl>
    <w:lvl w:ilvl="8" w:tplc="40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910F0"/>
    <w:multiLevelType w:val="hybridMultilevel"/>
    <w:tmpl w:val="CC8CD5D8"/>
    <w:lvl w:ilvl="0" w:tplc="424A9A9C">
      <w:start w:val="1"/>
      <w:numFmt w:val="decimal"/>
      <w:lvlText w:val="11.%1"/>
      <w:lvlJc w:val="left"/>
      <w:pPr>
        <w:ind w:left="360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328B4178"/>
    <w:multiLevelType w:val="hybridMultilevel"/>
    <w:tmpl w:val="94B6AD10"/>
    <w:lvl w:ilvl="0" w:tplc="400A0017">
      <w:start w:val="1"/>
      <w:numFmt w:val="lowerLetter"/>
      <w:lvlText w:val="%1)"/>
      <w:lvlJc w:val="left"/>
      <w:pPr>
        <w:ind w:left="1996" w:hanging="360"/>
      </w:pPr>
    </w:lvl>
    <w:lvl w:ilvl="1" w:tplc="400A0019" w:tentative="1">
      <w:start w:val="1"/>
      <w:numFmt w:val="lowerLetter"/>
      <w:lvlText w:val="%2."/>
      <w:lvlJc w:val="left"/>
      <w:pPr>
        <w:ind w:left="2716" w:hanging="360"/>
      </w:pPr>
    </w:lvl>
    <w:lvl w:ilvl="2" w:tplc="400A001B" w:tentative="1">
      <w:start w:val="1"/>
      <w:numFmt w:val="lowerRoman"/>
      <w:lvlText w:val="%3."/>
      <w:lvlJc w:val="right"/>
      <w:pPr>
        <w:ind w:left="3436" w:hanging="180"/>
      </w:pPr>
    </w:lvl>
    <w:lvl w:ilvl="3" w:tplc="400A000F" w:tentative="1">
      <w:start w:val="1"/>
      <w:numFmt w:val="decimal"/>
      <w:lvlText w:val="%4."/>
      <w:lvlJc w:val="left"/>
      <w:pPr>
        <w:ind w:left="4156" w:hanging="360"/>
      </w:pPr>
    </w:lvl>
    <w:lvl w:ilvl="4" w:tplc="400A0019" w:tentative="1">
      <w:start w:val="1"/>
      <w:numFmt w:val="lowerLetter"/>
      <w:lvlText w:val="%5."/>
      <w:lvlJc w:val="left"/>
      <w:pPr>
        <w:ind w:left="4876" w:hanging="360"/>
      </w:pPr>
    </w:lvl>
    <w:lvl w:ilvl="5" w:tplc="400A001B" w:tentative="1">
      <w:start w:val="1"/>
      <w:numFmt w:val="lowerRoman"/>
      <w:lvlText w:val="%6."/>
      <w:lvlJc w:val="right"/>
      <w:pPr>
        <w:ind w:left="5596" w:hanging="180"/>
      </w:pPr>
    </w:lvl>
    <w:lvl w:ilvl="6" w:tplc="400A000F" w:tentative="1">
      <w:start w:val="1"/>
      <w:numFmt w:val="decimal"/>
      <w:lvlText w:val="%7."/>
      <w:lvlJc w:val="left"/>
      <w:pPr>
        <w:ind w:left="6316" w:hanging="360"/>
      </w:pPr>
    </w:lvl>
    <w:lvl w:ilvl="7" w:tplc="400A0019" w:tentative="1">
      <w:start w:val="1"/>
      <w:numFmt w:val="lowerLetter"/>
      <w:lvlText w:val="%8."/>
      <w:lvlJc w:val="left"/>
      <w:pPr>
        <w:ind w:left="7036" w:hanging="360"/>
      </w:pPr>
    </w:lvl>
    <w:lvl w:ilvl="8" w:tplc="40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 w15:restartNumberingAfterBreak="0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 w15:restartNumberingAfterBreak="0">
    <w:nsid w:val="3BEE59DC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474850D1"/>
    <w:multiLevelType w:val="multilevel"/>
    <w:tmpl w:val="4B66F1B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4E600E79"/>
    <w:multiLevelType w:val="hybridMultilevel"/>
    <w:tmpl w:val="6A722862"/>
    <w:lvl w:ilvl="0" w:tplc="0CB60E0A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  <w:b/>
      </w:rPr>
    </w:lvl>
    <w:lvl w:ilvl="1" w:tplc="E2384262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4002E476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2CF62040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7790611A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82B03A32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6065246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C73039C2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521ED03E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30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31" w15:restartNumberingAfterBreak="0">
    <w:nsid w:val="50C976F7"/>
    <w:multiLevelType w:val="hybridMultilevel"/>
    <w:tmpl w:val="731C9044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55C955CA"/>
    <w:multiLevelType w:val="hybridMultilevel"/>
    <w:tmpl w:val="05C24716"/>
    <w:lvl w:ilvl="0" w:tplc="400A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4" w15:restartNumberingAfterBreak="0">
    <w:nsid w:val="597F3076"/>
    <w:multiLevelType w:val="hybridMultilevel"/>
    <w:tmpl w:val="9A10CD3A"/>
    <w:lvl w:ilvl="0" w:tplc="AB0685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1642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85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A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8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1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23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F37953"/>
    <w:multiLevelType w:val="hybridMultilevel"/>
    <w:tmpl w:val="4E5232E4"/>
    <w:lvl w:ilvl="0" w:tplc="4972278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3065" w:hanging="360"/>
      </w:pPr>
    </w:lvl>
    <w:lvl w:ilvl="2" w:tplc="400A001B" w:tentative="1">
      <w:start w:val="1"/>
      <w:numFmt w:val="lowerRoman"/>
      <w:lvlText w:val="%3."/>
      <w:lvlJc w:val="right"/>
      <w:pPr>
        <w:ind w:left="3785" w:hanging="180"/>
      </w:pPr>
    </w:lvl>
    <w:lvl w:ilvl="3" w:tplc="400A000F" w:tentative="1">
      <w:start w:val="1"/>
      <w:numFmt w:val="decimal"/>
      <w:lvlText w:val="%4."/>
      <w:lvlJc w:val="left"/>
      <w:pPr>
        <w:ind w:left="4505" w:hanging="360"/>
      </w:pPr>
    </w:lvl>
    <w:lvl w:ilvl="4" w:tplc="400A0019" w:tentative="1">
      <w:start w:val="1"/>
      <w:numFmt w:val="lowerLetter"/>
      <w:lvlText w:val="%5."/>
      <w:lvlJc w:val="left"/>
      <w:pPr>
        <w:ind w:left="5225" w:hanging="360"/>
      </w:pPr>
    </w:lvl>
    <w:lvl w:ilvl="5" w:tplc="400A001B" w:tentative="1">
      <w:start w:val="1"/>
      <w:numFmt w:val="lowerRoman"/>
      <w:lvlText w:val="%6."/>
      <w:lvlJc w:val="right"/>
      <w:pPr>
        <w:ind w:left="5945" w:hanging="180"/>
      </w:pPr>
    </w:lvl>
    <w:lvl w:ilvl="6" w:tplc="400A000F" w:tentative="1">
      <w:start w:val="1"/>
      <w:numFmt w:val="decimal"/>
      <w:lvlText w:val="%7."/>
      <w:lvlJc w:val="left"/>
      <w:pPr>
        <w:ind w:left="6665" w:hanging="360"/>
      </w:pPr>
    </w:lvl>
    <w:lvl w:ilvl="7" w:tplc="400A0019" w:tentative="1">
      <w:start w:val="1"/>
      <w:numFmt w:val="lowerLetter"/>
      <w:lvlText w:val="%8."/>
      <w:lvlJc w:val="left"/>
      <w:pPr>
        <w:ind w:left="7385" w:hanging="360"/>
      </w:pPr>
    </w:lvl>
    <w:lvl w:ilvl="8" w:tplc="40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6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5FA34535"/>
    <w:multiLevelType w:val="hybridMultilevel"/>
    <w:tmpl w:val="94B6AD10"/>
    <w:lvl w:ilvl="0" w:tplc="400A0017">
      <w:start w:val="1"/>
      <w:numFmt w:val="lowerLetter"/>
      <w:lvlText w:val="%1)"/>
      <w:lvlJc w:val="left"/>
      <w:pPr>
        <w:ind w:left="1996" w:hanging="360"/>
      </w:pPr>
    </w:lvl>
    <w:lvl w:ilvl="1" w:tplc="400A0019" w:tentative="1">
      <w:start w:val="1"/>
      <w:numFmt w:val="lowerLetter"/>
      <w:lvlText w:val="%2."/>
      <w:lvlJc w:val="left"/>
      <w:pPr>
        <w:ind w:left="2716" w:hanging="360"/>
      </w:pPr>
    </w:lvl>
    <w:lvl w:ilvl="2" w:tplc="400A001B" w:tentative="1">
      <w:start w:val="1"/>
      <w:numFmt w:val="lowerRoman"/>
      <w:lvlText w:val="%3."/>
      <w:lvlJc w:val="right"/>
      <w:pPr>
        <w:ind w:left="3436" w:hanging="180"/>
      </w:pPr>
    </w:lvl>
    <w:lvl w:ilvl="3" w:tplc="400A000F" w:tentative="1">
      <w:start w:val="1"/>
      <w:numFmt w:val="decimal"/>
      <w:lvlText w:val="%4."/>
      <w:lvlJc w:val="left"/>
      <w:pPr>
        <w:ind w:left="4156" w:hanging="360"/>
      </w:pPr>
    </w:lvl>
    <w:lvl w:ilvl="4" w:tplc="400A0019" w:tentative="1">
      <w:start w:val="1"/>
      <w:numFmt w:val="lowerLetter"/>
      <w:lvlText w:val="%5."/>
      <w:lvlJc w:val="left"/>
      <w:pPr>
        <w:ind w:left="4876" w:hanging="360"/>
      </w:pPr>
    </w:lvl>
    <w:lvl w:ilvl="5" w:tplc="400A001B" w:tentative="1">
      <w:start w:val="1"/>
      <w:numFmt w:val="lowerRoman"/>
      <w:lvlText w:val="%6."/>
      <w:lvlJc w:val="right"/>
      <w:pPr>
        <w:ind w:left="5596" w:hanging="180"/>
      </w:pPr>
    </w:lvl>
    <w:lvl w:ilvl="6" w:tplc="400A000F" w:tentative="1">
      <w:start w:val="1"/>
      <w:numFmt w:val="decimal"/>
      <w:lvlText w:val="%7."/>
      <w:lvlJc w:val="left"/>
      <w:pPr>
        <w:ind w:left="6316" w:hanging="360"/>
      </w:pPr>
    </w:lvl>
    <w:lvl w:ilvl="7" w:tplc="400A0019" w:tentative="1">
      <w:start w:val="1"/>
      <w:numFmt w:val="lowerLetter"/>
      <w:lvlText w:val="%8."/>
      <w:lvlJc w:val="left"/>
      <w:pPr>
        <w:ind w:left="7036" w:hanging="360"/>
      </w:pPr>
    </w:lvl>
    <w:lvl w:ilvl="8" w:tplc="40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8" w15:restartNumberingAfterBreak="0">
    <w:nsid w:val="602E1212"/>
    <w:multiLevelType w:val="multilevel"/>
    <w:tmpl w:val="FB3A7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5CD469F"/>
    <w:multiLevelType w:val="hybridMultilevel"/>
    <w:tmpl w:val="EA2AFC0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 w15:restartNumberingAfterBreak="0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08E4A37"/>
    <w:multiLevelType w:val="hybridMultilevel"/>
    <w:tmpl w:val="407422C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5" w15:restartNumberingAfterBreak="0">
    <w:nsid w:val="76E209B0"/>
    <w:multiLevelType w:val="multilevel"/>
    <w:tmpl w:val="3E887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36"/>
  </w:num>
  <w:num w:numId="4">
    <w:abstractNumId w:val="33"/>
  </w:num>
  <w:num w:numId="5">
    <w:abstractNumId w:val="8"/>
  </w:num>
  <w:num w:numId="6">
    <w:abstractNumId w:val="30"/>
  </w:num>
  <w:num w:numId="7">
    <w:abstractNumId w:val="29"/>
  </w:num>
  <w:num w:numId="8">
    <w:abstractNumId w:val="0"/>
  </w:num>
  <w:num w:numId="9">
    <w:abstractNumId w:val="40"/>
  </w:num>
  <w:num w:numId="10">
    <w:abstractNumId w:val="24"/>
  </w:num>
  <w:num w:numId="11">
    <w:abstractNumId w:val="26"/>
  </w:num>
  <w:num w:numId="12">
    <w:abstractNumId w:val="2"/>
  </w:num>
  <w:num w:numId="13">
    <w:abstractNumId w:val="43"/>
  </w:num>
  <w:num w:numId="14">
    <w:abstractNumId w:val="21"/>
  </w:num>
  <w:num w:numId="15">
    <w:abstractNumId w:val="13"/>
  </w:num>
  <w:num w:numId="16">
    <w:abstractNumId w:val="3"/>
  </w:num>
  <w:num w:numId="17">
    <w:abstractNumId w:val="7"/>
  </w:num>
  <w:num w:numId="18">
    <w:abstractNumId w:val="17"/>
  </w:num>
  <w:num w:numId="19">
    <w:abstractNumId w:val="1"/>
  </w:num>
  <w:num w:numId="20">
    <w:abstractNumId w:val="4"/>
  </w:num>
  <w:num w:numId="21">
    <w:abstractNumId w:val="10"/>
  </w:num>
  <w:num w:numId="22">
    <w:abstractNumId w:val="5"/>
  </w:num>
  <w:num w:numId="23">
    <w:abstractNumId w:val="18"/>
  </w:num>
  <w:num w:numId="24">
    <w:abstractNumId w:val="41"/>
  </w:num>
  <w:num w:numId="25">
    <w:abstractNumId w:val="28"/>
  </w:num>
  <w:num w:numId="26">
    <w:abstractNumId w:val="42"/>
  </w:num>
  <w:num w:numId="27">
    <w:abstractNumId w:val="34"/>
  </w:num>
  <w:num w:numId="28">
    <w:abstractNumId w:val="19"/>
  </w:num>
  <w:num w:numId="29">
    <w:abstractNumId w:val="38"/>
  </w:num>
  <w:num w:numId="30">
    <w:abstractNumId w:val="45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2"/>
  </w:num>
  <w:num w:numId="34">
    <w:abstractNumId w:val="37"/>
  </w:num>
  <w:num w:numId="35">
    <w:abstractNumId w:val="35"/>
  </w:num>
  <w:num w:numId="36">
    <w:abstractNumId w:val="16"/>
  </w:num>
  <w:num w:numId="37">
    <w:abstractNumId w:val="6"/>
  </w:num>
  <w:num w:numId="38">
    <w:abstractNumId w:val="25"/>
  </w:num>
  <w:num w:numId="39">
    <w:abstractNumId w:val="31"/>
  </w:num>
  <w:num w:numId="40">
    <w:abstractNumId w:val="39"/>
  </w:num>
  <w:num w:numId="41">
    <w:abstractNumId w:val="11"/>
  </w:num>
  <w:num w:numId="42">
    <w:abstractNumId w:val="15"/>
  </w:num>
  <w:num w:numId="43">
    <w:abstractNumId w:val="32"/>
  </w:num>
  <w:num w:numId="44">
    <w:abstractNumId w:val="27"/>
  </w:num>
  <w:num w:numId="45">
    <w:abstractNumId w:val="12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DB"/>
    <w:rsid w:val="0004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94A9"/>
  <w15:chartTrackingRefBased/>
  <w15:docId w15:val="{94948445-318F-40AF-8B0C-DFA5581A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EDB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44EDB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044EDB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044EDB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044EDB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044EDB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044EDB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044EDB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044EDB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44EDB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044EDB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044EDB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044EDB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rsid w:val="00044EDB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044ED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044EDB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044EDB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044EDB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044EDB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044EDB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rsid w:val="00044ED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044E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4EDB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44E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EDB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044EDB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044EDB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044EDB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044EDB"/>
  </w:style>
  <w:style w:type="table" w:styleId="Tablaconcuadrcula">
    <w:name w:val="Table Grid"/>
    <w:basedOn w:val="Tablanormal"/>
    <w:uiPriority w:val="39"/>
    <w:rsid w:val="0004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044EDB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044EDB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44EDB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4EDB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EDB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044EDB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044EDB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044EDB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044ED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4EDB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4EDB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044EDB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044EDB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044ED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044EDB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044EDB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044ED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044EDB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044EDB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044EDB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044EDB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044EDB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044EDB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044EDB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44EDB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044ED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44EDB"/>
    <w:rPr>
      <w:rFonts w:ascii="Tahoma" w:eastAsiaTheme="minorHAnsi" w:hAnsi="Tahoma" w:cs="Tahoma"/>
      <w:sz w:val="16"/>
      <w:lang w:val="es-BO"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44EDB"/>
    <w:rPr>
      <w:rFonts w:ascii="Segoe UI" w:eastAsia="Times New Roman" w:hAnsi="Segoe UI" w:cs="Segoe UI"/>
      <w:sz w:val="16"/>
      <w:szCs w:val="16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044EDB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044EDB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044EDB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44EDB"/>
    <w:pPr>
      <w:tabs>
        <w:tab w:val="left" w:pos="440"/>
        <w:tab w:val="right" w:leader="dot" w:pos="8828"/>
      </w:tabs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044ED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044EDB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044EDB"/>
    <w:pPr>
      <w:numPr>
        <w:numId w:val="21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044E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44E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044EDB"/>
    <w:rPr>
      <w:rFonts w:cs="Arial"/>
      <w:b/>
      <w:bCs/>
      <w:kern w:val="28"/>
      <w:szCs w:val="32"/>
      <w:lang w:val="es-BO"/>
    </w:rPr>
  </w:style>
  <w:style w:type="paragraph" w:styleId="Revisin">
    <w:name w:val="Revision"/>
    <w:hidden/>
    <w:uiPriority w:val="99"/>
    <w:semiHidden/>
    <w:rsid w:val="00044EDB"/>
    <w:pPr>
      <w:spacing w:after="0" w:line="240" w:lineRule="auto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NormalWeb">
    <w:name w:val="Normal (Web)"/>
    <w:basedOn w:val="Normal"/>
    <w:rsid w:val="00044EDB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Prrafodelista1">
    <w:name w:val="Párrafo de lista1"/>
    <w:basedOn w:val="Normal"/>
    <w:rsid w:val="00044EDB"/>
    <w:pPr>
      <w:ind w:left="720"/>
      <w:jc w:val="left"/>
    </w:pPr>
    <w:rPr>
      <w:rFonts w:ascii="Times New Roman" w:eastAsia="Calibri" w:hAnsi="Times New Roman"/>
      <w:sz w:val="24"/>
      <w:szCs w:val="24"/>
      <w:lang w:val="es-ES_tradnl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de.webex.com/meet/ende.sala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932</Words>
  <Characters>5132</Characters>
  <Application>Microsoft Office Word</Application>
  <DocSecurity>0</DocSecurity>
  <Lines>42</Lines>
  <Paragraphs>12</Paragraphs>
  <ScaleCrop>false</ScaleCrop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Lesly Marcela Arispe Paniagua</dc:creator>
  <cp:keywords/>
  <dc:description/>
  <cp:lastModifiedBy>Lesly Marcela Arispe Paniagua</cp:lastModifiedBy>
  <cp:revision>1</cp:revision>
  <dcterms:created xsi:type="dcterms:W3CDTF">2021-12-15T22:23:00Z</dcterms:created>
  <dcterms:modified xsi:type="dcterms:W3CDTF">2021-12-15T22:25:00Z</dcterms:modified>
</cp:coreProperties>
</file>